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AD8A1" w14:textId="77777777" w:rsidR="00D47D60" w:rsidRDefault="00D47D60" w:rsidP="007B034C">
      <w:pPr>
        <w:ind w:firstLine="0"/>
      </w:pPr>
      <w:r>
        <w:t>[Slide: Cycle Mapping, a body literacy &amp; fertility awareness practice]</w:t>
      </w:r>
    </w:p>
    <w:p w14:paraId="23E5A50E" w14:textId="77777777" w:rsidR="00D47D60" w:rsidRPr="00D47D60" w:rsidRDefault="00D47D60" w:rsidP="00D47D60">
      <w:pPr>
        <w:pStyle w:val="BodyText"/>
        <w:ind w:firstLine="0"/>
      </w:pPr>
    </w:p>
    <w:p w14:paraId="3BF9DAA2" w14:textId="77777777" w:rsidR="00D95D9F" w:rsidRDefault="007B034C" w:rsidP="007B034C">
      <w:pPr>
        <w:ind w:firstLine="0"/>
      </w:pPr>
      <w:r>
        <w:t>Hello! And welcome to my website.</w:t>
      </w:r>
    </w:p>
    <w:p w14:paraId="7B455CCD" w14:textId="77777777" w:rsidR="007B034C" w:rsidRDefault="007B034C" w:rsidP="007B034C">
      <w:pPr>
        <w:pStyle w:val="BodyText"/>
        <w:ind w:firstLine="0"/>
      </w:pPr>
      <w:r>
        <w:t>I just wanted to give a little sneak peak of what a class with me would look like.</w:t>
      </w:r>
    </w:p>
    <w:p w14:paraId="2F063084" w14:textId="77777777" w:rsidR="007B034C" w:rsidRDefault="007B034C" w:rsidP="007B034C">
      <w:pPr>
        <w:pStyle w:val="BodyText"/>
        <w:ind w:firstLine="0"/>
      </w:pPr>
      <w:proofErr w:type="gramStart"/>
      <w:r>
        <w:t>So</w:t>
      </w:r>
      <w:proofErr w:type="gramEnd"/>
      <w:r>
        <w:t xml:space="preserve"> this presentation that I’m showing you is the consolidated, condensed version of my first class. Highly condensed! So, bear with me as I speed through. Feel free to pause. Look up a word if you need to. But I really just wanted to give you an authentic picture of what the class is like, what lectures are like. Um…</w:t>
      </w:r>
    </w:p>
    <w:p w14:paraId="1B7FFE2A" w14:textId="77777777" w:rsidR="007B034C" w:rsidRDefault="007B034C" w:rsidP="007B034C">
      <w:pPr>
        <w:pStyle w:val="BodyText"/>
        <w:ind w:firstLine="0"/>
      </w:pPr>
      <w:r>
        <w:t>So yeah, here we go.</w:t>
      </w:r>
    </w:p>
    <w:p w14:paraId="18464C4E" w14:textId="77777777" w:rsidR="007B034C" w:rsidRDefault="007B034C" w:rsidP="007B034C">
      <w:pPr>
        <w:pStyle w:val="BodyText"/>
        <w:ind w:firstLine="0"/>
      </w:pPr>
      <w:r>
        <w:t xml:space="preserve">I teach Cycle Mapping, which is a method developed by Sarah Bly, founder of The Well School of Body Literacy, and so Cycle Mapping is a type of fertility Awareness Practice. I’ll talk about some different ones just to introduce them to you </w:t>
      </w:r>
      <w:proofErr w:type="gramStart"/>
      <w:r>
        <w:t>real</w:t>
      </w:r>
      <w:proofErr w:type="gramEnd"/>
      <w:r>
        <w:t xml:space="preserve"> quick. But this is the one that I’ve chosen to teach. Lots of reasons why I like it, and you’ll get to see that in my class.</w:t>
      </w:r>
    </w:p>
    <w:p w14:paraId="5BEA04E8" w14:textId="77777777" w:rsidR="00D47D60" w:rsidRDefault="00D47D60" w:rsidP="007B034C">
      <w:pPr>
        <w:pStyle w:val="BodyText"/>
        <w:ind w:firstLine="0"/>
      </w:pPr>
      <w:r>
        <w:t>[next slide: a photo of Nicole Peterson with her husband, two sons, and a daughter]</w:t>
      </w:r>
    </w:p>
    <w:p w14:paraId="3BCB1771" w14:textId="77777777" w:rsidR="007B034C" w:rsidRDefault="007B034C" w:rsidP="007B034C">
      <w:pPr>
        <w:pStyle w:val="BodyText"/>
        <w:ind w:firstLine="0"/>
      </w:pPr>
      <w:r>
        <w:t>So, this is me, my family. I’ve used Fertility Awareness now for… close to seven years. And it’s just really enhanced my life. So that’s why I want to share it with everyone.</w:t>
      </w:r>
    </w:p>
    <w:p w14:paraId="794F17C0" w14:textId="77777777" w:rsidR="00D47D60" w:rsidRDefault="00D47D60" w:rsidP="007B034C">
      <w:pPr>
        <w:pStyle w:val="BodyText"/>
        <w:ind w:firstLine="0"/>
      </w:pPr>
      <w:r>
        <w:t>[next slide: a cycle chart completed by Nicole Peterson in 2019]</w:t>
      </w:r>
    </w:p>
    <w:p w14:paraId="6A4F0873" w14:textId="77777777" w:rsidR="007B034C" w:rsidRDefault="007B034C" w:rsidP="007B034C">
      <w:pPr>
        <w:pStyle w:val="BodyText"/>
        <w:ind w:firstLine="0"/>
      </w:pPr>
      <w:r>
        <w:t xml:space="preserve">This is the very first chart that I did. </w:t>
      </w:r>
      <w:proofErr w:type="gramStart"/>
      <w:r>
        <w:t>So</w:t>
      </w:r>
      <w:proofErr w:type="gramEnd"/>
      <w:r>
        <w:t xml:space="preserve"> when I’m talking about Cycle Mapping, I’m talking about cycle charting, or in other words, how to chart your menstrual cycles. And this chart, because it was my first chart, is pretty basic. I didn’t even do everything correctly. And I realized a little late in the game that the temperature field was too narrow for me. I needed lower temperatures available for me to circle.</w:t>
      </w:r>
    </w:p>
    <w:p w14:paraId="75040C99" w14:textId="77777777" w:rsidR="00D47D60" w:rsidRDefault="00D47D60" w:rsidP="007B034C">
      <w:pPr>
        <w:pStyle w:val="BodyText"/>
        <w:ind w:firstLine="0"/>
      </w:pPr>
      <w:r>
        <w:t>[next slide: a cycle chart completed by Nicole Peterson in 2024]</w:t>
      </w:r>
    </w:p>
    <w:p w14:paraId="37644E35" w14:textId="77777777" w:rsidR="007B034C" w:rsidRDefault="007B034C" w:rsidP="007B034C">
      <w:pPr>
        <w:pStyle w:val="BodyText"/>
        <w:ind w:firstLine="0"/>
      </w:pPr>
      <w:r>
        <w:t xml:space="preserve">Um. This is a more recent chart. </w:t>
      </w:r>
      <w:proofErr w:type="gramStart"/>
      <w:r>
        <w:t>So</w:t>
      </w:r>
      <w:proofErr w:type="gramEnd"/>
      <w:r>
        <w:t xml:space="preserve"> this was about six years into my charting practice. </w:t>
      </w:r>
      <w:proofErr w:type="gramStart"/>
      <w:r>
        <w:t>So</w:t>
      </w:r>
      <w:proofErr w:type="gramEnd"/>
      <w:r>
        <w:t xml:space="preserve"> you can see I’ve got a lot more notes, I’ve filled in a lot more spaces, my temperatures look a lot cleaner. Um, and this chart, compared to the other one—</w:t>
      </w:r>
    </w:p>
    <w:p w14:paraId="1E190E37" w14:textId="77777777" w:rsidR="007B034C" w:rsidRDefault="007B034C" w:rsidP="007B034C">
      <w:pPr>
        <w:pStyle w:val="BodyText"/>
        <w:ind w:firstLine="0"/>
      </w:pPr>
      <w:r>
        <w:t xml:space="preserve">The first chart I showed you was from Toni Weschler’s book, </w:t>
      </w:r>
      <w:r w:rsidRPr="007B034C">
        <w:rPr>
          <w:rStyle w:val="SubtleEmphasis"/>
        </w:rPr>
        <w:t>Taking Charge of Your Fertility</w:t>
      </w:r>
      <w:r>
        <w:t xml:space="preserve">, um, which is a different method. And, I now teach Cycle Mapping since I graduated from The Well—and so this is a chart developed by that school, um, and is a little, um, I would say, um, much more adaptable. And </w:t>
      </w:r>
      <w:proofErr w:type="gramStart"/>
      <w:r>
        <w:t>so</w:t>
      </w:r>
      <w:proofErr w:type="gramEnd"/>
      <w:r>
        <w:t xml:space="preserve"> I created templates for my students so that they can change, adjust. </w:t>
      </w:r>
      <w:r w:rsidR="00D47D60">
        <w:t xml:space="preserve">Um. </w:t>
      </w:r>
      <w:proofErr w:type="gramStart"/>
      <w:r>
        <w:t>Obviously</w:t>
      </w:r>
      <w:proofErr w:type="gramEnd"/>
      <w:r>
        <w:t xml:space="preserve"> you have to maintain certain things, but you can add to it if, for example, you want to do what I did and have ten different things you’re keeping track of just for fun.</w:t>
      </w:r>
    </w:p>
    <w:p w14:paraId="424307FB" w14:textId="77777777" w:rsidR="007B034C" w:rsidRDefault="007B034C" w:rsidP="007B034C">
      <w:pPr>
        <w:pStyle w:val="BodyText"/>
        <w:ind w:firstLine="0"/>
      </w:pPr>
      <w:r>
        <w:t>[</w:t>
      </w:r>
      <w:r w:rsidR="00D47D60">
        <w:t xml:space="preserve">next slide: </w:t>
      </w:r>
      <w:r>
        <w:t>titled Introductio</w:t>
      </w:r>
      <w:r w:rsidR="00D47D60">
        <w:t>ns</w:t>
      </w:r>
      <w:r>
        <w:t xml:space="preserve">] </w:t>
      </w:r>
    </w:p>
    <w:p w14:paraId="20960446" w14:textId="77777777" w:rsidR="00D47D60" w:rsidRDefault="00D47D60" w:rsidP="007B034C">
      <w:pPr>
        <w:pStyle w:val="BodyText"/>
        <w:ind w:firstLine="0"/>
      </w:pPr>
      <w:r>
        <w:t>So, generally in class, we start with introductions. I usually have about five students and like to give a chance for everyone to get to know each other so we’re a little more comfortable talking, asking questions, etcetera.</w:t>
      </w:r>
    </w:p>
    <w:p w14:paraId="362EADF9" w14:textId="77777777" w:rsidR="00D47D60" w:rsidRDefault="00D47D60" w:rsidP="007B034C">
      <w:pPr>
        <w:pStyle w:val="BodyText"/>
        <w:ind w:firstLine="0"/>
      </w:pPr>
      <w:r>
        <w:t>[next slide: titled Class Series]</w:t>
      </w:r>
    </w:p>
    <w:p w14:paraId="37D4FA4E" w14:textId="77777777" w:rsidR="00D47D60" w:rsidRDefault="00D47D60" w:rsidP="007B034C">
      <w:pPr>
        <w:pStyle w:val="BodyText"/>
        <w:ind w:firstLine="0"/>
      </w:pPr>
      <w:r>
        <w:t xml:space="preserve">I do five classes. I do one a week. </w:t>
      </w:r>
      <w:proofErr w:type="gramStart"/>
      <w:r>
        <w:t>So</w:t>
      </w:r>
      <w:proofErr w:type="gramEnd"/>
      <w:r>
        <w:t xml:space="preserve"> the thing that—the presentation I’m giving right now is “Overview of the Practice.” Again, condensed version; there are more slides that I give in the initial class. But it’s just a chance for everyone to get grounded and understand what direction </w:t>
      </w:r>
      <w:r>
        <w:lastRenderedPageBreak/>
        <w:t>we’re going with this course. And then the following four courses—again, about a week apart—we do Anatomy and Physiology, Technique of the Fertility awareness Method, um, and then Application of Cycle Mapping, and Integration. So that final class is the, everyone comes prepared with their homework, everyone fills in sample charts, and we get to talk and, um, and I provide insights, and, um, corrections, and we go through some interesting scenarios, just so that you feel really comfortable, by the end of our time together, with the Fertility Awareness Method, and how to use it in your own life.</w:t>
      </w:r>
    </w:p>
    <w:p w14:paraId="00935BCE" w14:textId="77777777" w:rsidR="00D47D60" w:rsidRDefault="00D47D60" w:rsidP="007B034C">
      <w:pPr>
        <w:pStyle w:val="BodyText"/>
        <w:ind w:firstLine="0"/>
      </w:pPr>
      <w:r>
        <w:t>[next slide: titled Logistics]</w:t>
      </w:r>
    </w:p>
    <w:p w14:paraId="30359CAB" w14:textId="77777777" w:rsidR="00D47D60" w:rsidRDefault="00D47D60" w:rsidP="007B034C">
      <w:pPr>
        <w:pStyle w:val="BodyText"/>
        <w:ind w:firstLine="0"/>
      </w:pPr>
      <w:r>
        <w:t>And this is just an example of what things would look like logistically. Um, so when I teach a class series, it’s usually the same day, same time. I usually try to do it in the evenings, just because I feel like that’s a little easier for people because of things like work. I offer both online and in-person classes—usually not at the same time. Doing the hybrid is a little difficult for me, so, um, I try to provide the option on my website for you to choose between the online and in-person class. I teach here in Boise, Idaho.</w:t>
      </w:r>
    </w:p>
    <w:p w14:paraId="13C813C2" w14:textId="77777777" w:rsidR="00D47D60" w:rsidRDefault="00D47D60" w:rsidP="007B034C">
      <w:pPr>
        <w:pStyle w:val="BodyText"/>
        <w:ind w:firstLine="0"/>
      </w:pPr>
      <w:r>
        <w:t xml:space="preserve">Class recordings are offered more on like a case by case basis. I don’t record my classes and then post them for people to see. It’s more of a, </w:t>
      </w:r>
      <w:proofErr w:type="gramStart"/>
      <w:r>
        <w:t>If</w:t>
      </w:r>
      <w:proofErr w:type="gramEnd"/>
      <w:r>
        <w:t xml:space="preserve"> you have to miss a class because, your sister had a baby and you have to go to the birth or something—something important like that, or you had a work meeting and you couldn’t make it to one of the classes, I send a recording.</w:t>
      </w:r>
    </w:p>
    <w:p w14:paraId="7DAAAAF7" w14:textId="77777777" w:rsidR="00D47D60" w:rsidRDefault="00D47D60" w:rsidP="007B034C">
      <w:pPr>
        <w:pStyle w:val="BodyText"/>
        <w:ind w:firstLine="0"/>
      </w:pPr>
      <w:r>
        <w:t xml:space="preserve">I also provide lots of handouts for my students. </w:t>
      </w:r>
      <w:proofErr w:type="gramStart"/>
      <w:r>
        <w:t>So</w:t>
      </w:r>
      <w:proofErr w:type="gramEnd"/>
      <w:r>
        <w:t xml:space="preserve"> a lot of people enjoy that because I give you a plethora of resources. And you just choose—you pick and choose what you’re interested in.</w:t>
      </w:r>
    </w:p>
    <w:p w14:paraId="176DB1BE" w14:textId="77777777" w:rsidR="00D47D60" w:rsidRDefault="00D47D60" w:rsidP="007B034C">
      <w:pPr>
        <w:pStyle w:val="BodyText"/>
        <w:ind w:firstLine="0"/>
      </w:pPr>
      <w:r>
        <w:t>Um. And then when I do virtual classes, I do ask that people are considerate of their camera and microphone usage. Um, and of course, information is kept confidential; and I try to establish that at the beginning of class, that what’s shared in the class stays in the class unless you’ve been given permission.</w:t>
      </w:r>
    </w:p>
    <w:p w14:paraId="66488663" w14:textId="77777777" w:rsidR="00D47D60" w:rsidRDefault="00D47D60" w:rsidP="007B034C">
      <w:pPr>
        <w:pStyle w:val="BodyText"/>
        <w:ind w:firstLine="0"/>
      </w:pPr>
      <w:r>
        <w:t>[next slide: titled Intentions]</w:t>
      </w:r>
    </w:p>
    <w:p w14:paraId="07585EEE" w14:textId="77777777" w:rsidR="00D47D60" w:rsidRDefault="00D47D60" w:rsidP="007B034C">
      <w:pPr>
        <w:pStyle w:val="BodyText"/>
        <w:ind w:firstLine="0"/>
      </w:pPr>
      <w:r>
        <w:t>Intentions of the class are that you come out understanding the contraceptive rules and also that you’re confident about using them. And, um, also that you know your fertile window, which days make up that fertile window. And when I say “fertile window” I mean what days do you have the potential to get pregnant. Because outside of that window, you can have unprotected sex and be really confident that you’re not going to get pregnant because it is biologically impossible. So, that’s something that we get deep into in this class and repeat pretty much every class and also in private consults.</w:t>
      </w:r>
    </w:p>
    <w:p w14:paraId="643E9791" w14:textId="77777777" w:rsidR="00D47D60" w:rsidRDefault="00D47D60" w:rsidP="007B034C">
      <w:pPr>
        <w:pStyle w:val="BodyText"/>
        <w:ind w:firstLine="0"/>
      </w:pPr>
      <w:r>
        <w:t xml:space="preserve">I want you to come out feeling compassion and gratitude for your body. That’s a really important part </w:t>
      </w:r>
      <w:r w:rsidR="00161883">
        <w:t>of this practice, um, and pretty foundational to it.</w:t>
      </w:r>
    </w:p>
    <w:p w14:paraId="50497DFA" w14:textId="77777777" w:rsidR="00161883" w:rsidRDefault="00161883" w:rsidP="007B034C">
      <w:pPr>
        <w:pStyle w:val="BodyText"/>
        <w:ind w:firstLine="0"/>
      </w:pPr>
      <w:r>
        <w:t xml:space="preserve">And then, also, I </w:t>
      </w:r>
      <w:proofErr w:type="spellStart"/>
      <w:r>
        <w:t>wanna</w:t>
      </w:r>
      <w:proofErr w:type="spellEnd"/>
      <w:r>
        <w:t xml:space="preserve"> give everyone the chance to identify if patterns are outside of healthy or the range of normal. And so that’s one of the reasons that when I do offer this class series, I include three consultations with the price‚ because I really want to encourage you to take advantage of the one-on-one time and ask whatever questions you have about your specific scenario.</w:t>
      </w:r>
    </w:p>
    <w:p w14:paraId="2E72B3AB" w14:textId="77777777" w:rsidR="00161883" w:rsidRDefault="00161883" w:rsidP="007B034C">
      <w:pPr>
        <w:pStyle w:val="BodyText"/>
        <w:ind w:firstLine="0"/>
      </w:pPr>
      <w:r>
        <w:t>[next slide: titled Overview]</w:t>
      </w:r>
    </w:p>
    <w:p w14:paraId="0163646B" w14:textId="77777777" w:rsidR="00161883" w:rsidRDefault="00161883" w:rsidP="007B034C">
      <w:pPr>
        <w:pStyle w:val="BodyText"/>
        <w:ind w:firstLine="0"/>
      </w:pPr>
      <w:proofErr w:type="gramStart"/>
      <w:r>
        <w:t>So</w:t>
      </w:r>
      <w:proofErr w:type="gramEnd"/>
      <w:r>
        <w:t xml:space="preserve"> this is just kind of a list of what we’ll cover right now. [list: Relevant Terminology, History of FABM in the USA, Current FABM International Climate, Overview of Method Applications, </w:t>
      </w:r>
      <w:r>
        <w:lastRenderedPageBreak/>
        <w:t>Physiological Foundations, Cycle Phases and Terminology, Cycle Variations and Parameters of Normal]</w:t>
      </w:r>
    </w:p>
    <w:p w14:paraId="5D100050" w14:textId="77777777" w:rsidR="00161883" w:rsidRDefault="00161883" w:rsidP="007B034C">
      <w:pPr>
        <w:pStyle w:val="BodyText"/>
        <w:ind w:firstLine="0"/>
      </w:pPr>
      <w:r>
        <w:t>[next slide: titled Body Literacy]</w:t>
      </w:r>
    </w:p>
    <w:p w14:paraId="49E8D3AE" w14:textId="77777777" w:rsidR="00161883" w:rsidRDefault="00161883" w:rsidP="007B034C">
      <w:pPr>
        <w:pStyle w:val="BodyText"/>
        <w:ind w:firstLine="0"/>
      </w:pPr>
      <w:r>
        <w:t>And we’re not covering it. We’re just touching on it. But Body literacy is the foundation of this Fertility Awareness practice. When we talk about body literacy, what I mean is we’re using our anatomy and physiology knowledge and then we’re applying it to ourselves. We’re really internalizing it, and trying to understand how our unique bodies manifest what we’ve learned from textbooks or graphics, etcetera.</w:t>
      </w:r>
    </w:p>
    <w:p w14:paraId="040D9E9E" w14:textId="77777777" w:rsidR="00161883" w:rsidRDefault="00161883" w:rsidP="007B034C">
      <w:pPr>
        <w:pStyle w:val="BodyText"/>
        <w:ind w:firstLine="0"/>
      </w:pPr>
      <w:r>
        <w:t>[next slide: titled Fertility Awareness Method]</w:t>
      </w:r>
    </w:p>
    <w:p w14:paraId="198AD62A" w14:textId="77777777" w:rsidR="00161883" w:rsidRDefault="00161883" w:rsidP="007B034C">
      <w:pPr>
        <w:pStyle w:val="BodyText"/>
        <w:ind w:firstLine="0"/>
      </w:pPr>
      <w:r>
        <w:t xml:space="preserve">The Fertility Awareness Method that I teach is the symptom-thermal style. </w:t>
      </w:r>
      <w:proofErr w:type="gramStart"/>
      <w:r>
        <w:t>So</w:t>
      </w:r>
      <w:proofErr w:type="gramEnd"/>
      <w:r>
        <w:t xml:space="preserve"> there are lots of different Fertility Awareness methods, and I’ll show you some of those in a couple slides. But the one that I teach is a symptom-thermal method, which means that the two main things, the two requirements, the two </w:t>
      </w:r>
      <w:proofErr w:type="gramStart"/>
      <w:r>
        <w:t>um</w:t>
      </w:r>
      <w:proofErr w:type="gramEnd"/>
      <w:r>
        <w:t xml:space="preserve">… basic elements that you must include your charting and are non-negotiable are cervical fluid checks and basal body temperature. </w:t>
      </w:r>
      <w:proofErr w:type="gramStart"/>
      <w:r>
        <w:t>So</w:t>
      </w:r>
      <w:proofErr w:type="gramEnd"/>
      <w:r>
        <w:t xml:space="preserve"> symptom, referring to cervical fluid, the symptom of our fertility. And then we’re also tracking our basal body temperature to help us confirm ovulation; so that’s where the thermal part comes in.</w:t>
      </w:r>
    </w:p>
    <w:p w14:paraId="7E46B6A9" w14:textId="77777777" w:rsidR="00161883" w:rsidRDefault="00161883" w:rsidP="007B034C">
      <w:pPr>
        <w:pStyle w:val="BodyText"/>
        <w:ind w:firstLine="0"/>
      </w:pPr>
      <w:r>
        <w:t xml:space="preserve">Um, and we track other things too. </w:t>
      </w:r>
      <w:proofErr w:type="gramStart"/>
      <w:r>
        <w:t>So</w:t>
      </w:r>
      <w:proofErr w:type="gramEnd"/>
      <w:r>
        <w:t xml:space="preserve"> you’ll get to see, um, examples in class of other things that you can include in your charting.</w:t>
      </w:r>
    </w:p>
    <w:p w14:paraId="79DA7471" w14:textId="77777777" w:rsidR="00161883" w:rsidRDefault="00161883" w:rsidP="007B034C">
      <w:pPr>
        <w:pStyle w:val="BodyText"/>
        <w:ind w:firstLine="0"/>
      </w:pPr>
      <w:r>
        <w:t xml:space="preserve">And then, most importantly, your, your—one of the goals is to determine your fertile window. Everyone’s fertile window is </w:t>
      </w:r>
      <w:proofErr w:type="spellStart"/>
      <w:r>
        <w:t>gonna</w:t>
      </w:r>
      <w:proofErr w:type="spellEnd"/>
      <w:r>
        <w:t xml:space="preserve"> look a little different, and so it’s really important to learn yours.</w:t>
      </w:r>
    </w:p>
    <w:p w14:paraId="4CB2076A" w14:textId="130D1056" w:rsidR="00161883" w:rsidRDefault="00161883" w:rsidP="007B034C">
      <w:pPr>
        <w:pStyle w:val="BodyText"/>
        <w:ind w:firstLine="0"/>
      </w:pPr>
      <w:r>
        <w:t>STOPPED AT 8:04</w:t>
      </w:r>
    </w:p>
    <w:p w14:paraId="7738642B" w14:textId="51C67DE4" w:rsidR="004A43F7" w:rsidRDefault="004A43F7" w:rsidP="007B034C">
      <w:pPr>
        <w:pStyle w:val="BodyText"/>
        <w:ind w:firstLine="0"/>
      </w:pPr>
      <w:r>
        <w:t>[next slide: titled What myths do you carry?]</w:t>
      </w:r>
    </w:p>
    <w:p w14:paraId="2CA8E8CE" w14:textId="08BC0434" w:rsidR="004A43F7" w:rsidRDefault="004A43F7" w:rsidP="007B034C">
      <w:pPr>
        <w:pStyle w:val="BodyText"/>
        <w:ind w:firstLine="0"/>
      </w:pPr>
      <w:r>
        <w:t xml:space="preserve">And there are some myths that I think a lot of people hold about fertility awareness practices. </w:t>
      </w:r>
      <w:proofErr w:type="gramStart"/>
      <w:r>
        <w:t>So</w:t>
      </w:r>
      <w:proofErr w:type="gramEnd"/>
      <w:r>
        <w:t xml:space="preserve"> I’m just going to address one. We go into more during the actual class. But since this is the crash-course-style video, the big one is that fertility awareness methods are unreliable or inefficient, when it comes to using them as contraception, and that is simply not true.</w:t>
      </w:r>
    </w:p>
    <w:p w14:paraId="2FF9E2B6" w14:textId="7D22DE9D" w:rsidR="004A43F7" w:rsidRDefault="004A43F7" w:rsidP="007B034C">
      <w:pPr>
        <w:pStyle w:val="BodyText"/>
        <w:ind w:firstLine="0"/>
      </w:pPr>
      <w:r>
        <w:t xml:space="preserve">The problem with this [graphic designed and displayed by the CDC about the ineffectiveness of Fertility-Awareness Based Methods]—because, the CDC is great, and I don’t want to challenge them necessarily. Um, but the problem here is that “fertility-awareness based methods”—that’s a term that covers a lot of different methods. So, depending on the method you choose, yes, you may be in the </w:t>
      </w:r>
      <w:r w:rsidR="00591705">
        <w:t>twenty-</w:t>
      </w:r>
      <w:proofErr w:type="spellStart"/>
      <w:r w:rsidR="00591705">
        <w:t>ish</w:t>
      </w:r>
      <w:proofErr w:type="spellEnd"/>
      <w:r w:rsidR="00591705">
        <w:t xml:space="preserve"> percent, least effective part of the spectrum. Um, but there are plenty of others and so let me show you some of those.</w:t>
      </w:r>
    </w:p>
    <w:p w14:paraId="3DC33089" w14:textId="1CC93D97" w:rsidR="00591705" w:rsidRDefault="00591705" w:rsidP="007B034C">
      <w:pPr>
        <w:pStyle w:val="BodyText"/>
        <w:ind w:firstLine="0"/>
      </w:pPr>
      <w:r>
        <w:t>[next slide: titled FABMs]</w:t>
      </w:r>
    </w:p>
    <w:p w14:paraId="6F4C9215" w14:textId="3C745F2E" w:rsidR="00591705" w:rsidRDefault="00591705" w:rsidP="007B034C">
      <w:pPr>
        <w:pStyle w:val="BodyText"/>
        <w:ind w:firstLine="0"/>
      </w:pPr>
      <w:r>
        <w:t>So, ones that are less effective would be something like a calendar method: a lot of assumptions and guess work that, if you have a normal cycle, that it’s predictable, that stressing your life doesn’t affect or change dates related to your cycle… um, and that’s not real life. So, um, the calendar methods would be closer to that less-effective part of the spectrum.</w:t>
      </w:r>
    </w:p>
    <w:p w14:paraId="5238FC07" w14:textId="77777777" w:rsidR="00AE547A" w:rsidRDefault="00591705" w:rsidP="007B034C">
      <w:pPr>
        <w:pStyle w:val="BodyText"/>
        <w:ind w:firstLine="0"/>
      </w:pPr>
      <w:r>
        <w:t xml:space="preserve">But then we have all these other methods that we can use. So, the one that I teach is in the category to the—it’s in the bottom right corner of your screen, so “observation based.” And just above it you’ll see The Well, which teaches Cycle Mapping, a sympto-thermal method. I was </w:t>
      </w:r>
      <w:r>
        <w:lastRenderedPageBreak/>
        <w:t xml:space="preserve">DIY-ing it in the beginning when I first learned this, and so I was using Taking Charge of Your Fertility (I read through it twice, just to make sure I understood it), and that worked pretty effectively. And </w:t>
      </w:r>
      <w:proofErr w:type="gramStart"/>
      <w:r>
        <w:t>The</w:t>
      </w:r>
      <w:proofErr w:type="gramEnd"/>
      <w:r>
        <w:t xml:space="preserve"> Well teaches a method that’s very similar. We’ll talk about some differences later on, but it’s very similar and also comparable to </w:t>
      </w:r>
      <w:proofErr w:type="spellStart"/>
      <w:r>
        <w:t>Sensiplan</w:t>
      </w:r>
      <w:proofErr w:type="spellEnd"/>
      <w:r>
        <w:t xml:space="preserve">, which you’ll see in the middle. </w:t>
      </w:r>
      <w:proofErr w:type="gramStart"/>
      <w:r>
        <w:t>So</w:t>
      </w:r>
      <w:proofErr w:type="gramEnd"/>
      <w:r>
        <w:t xml:space="preserve"> if you look at “combination based” and go up three bullets, </w:t>
      </w:r>
      <w:proofErr w:type="spellStart"/>
      <w:r>
        <w:t>Sensiplan</w:t>
      </w:r>
      <w:proofErr w:type="spellEnd"/>
      <w:r>
        <w:t xml:space="preserve"> is a symptom-thermal double check method; so it’s very similar to the other symptom-thermal methods except that we’re adding—often we’re adding a couple days’ buffer because we’re using a calculation</w:t>
      </w:r>
      <w:r w:rsidR="00CC2B8B">
        <w:t>, or i</w:t>
      </w:r>
      <w:r>
        <w:t>n other words, we are adding in a little bit of guess work</w:t>
      </w:r>
      <w:r w:rsidR="00AE547A">
        <w:t xml:space="preserve">, but to our benefit! Not like, risk-taking; it’s quite the opposite. </w:t>
      </w:r>
      <w:proofErr w:type="gramStart"/>
      <w:r w:rsidR="00AE547A">
        <w:t>So</w:t>
      </w:r>
      <w:proofErr w:type="gramEnd"/>
      <w:r w:rsidR="00AE547A">
        <w:t xml:space="preserve"> um, The Well does offer some of </w:t>
      </w:r>
      <w:proofErr w:type="spellStart"/>
      <w:r w:rsidR="00AE547A">
        <w:t>Sensiplan’s</w:t>
      </w:r>
      <w:proofErr w:type="spellEnd"/>
      <w:r w:rsidR="00AE547A">
        <w:t xml:space="preserve"> rules if you want to turn Cycle Mapping into more of a combination-based method. Perhaps you just need the extra peace of mind.</w:t>
      </w:r>
    </w:p>
    <w:p w14:paraId="7A2978AA" w14:textId="4D92EAF5" w:rsidR="00AE547A" w:rsidRDefault="00AE547A" w:rsidP="007B034C">
      <w:pPr>
        <w:pStyle w:val="BodyText"/>
        <w:ind w:firstLine="0"/>
      </w:pPr>
      <w:r>
        <w:t>[next slide: titled How It Can Be Taught, displaying a scientific graphic of a single menstrual cycle: hormonal shifts, temperature shifts, secretions, cervix position, egg growth/release, and changes in the endometrial lining]</w:t>
      </w:r>
    </w:p>
    <w:p w14:paraId="5774460B" w14:textId="2E67A533" w:rsidR="00591705" w:rsidRDefault="00AE547A" w:rsidP="007B034C">
      <w:pPr>
        <w:pStyle w:val="BodyText"/>
        <w:ind w:firstLine="0"/>
      </w:pPr>
      <w:proofErr w:type="gramStart"/>
      <w:r>
        <w:t>So</w:t>
      </w:r>
      <w:proofErr w:type="gramEnd"/>
      <w:r>
        <w:t xml:space="preserve"> this is just a really great way to study the cycle. It’s a little different from traditional models that you’ll see in your physiology textbook, for example. </w:t>
      </w:r>
      <w:proofErr w:type="gramStart"/>
      <w:r>
        <w:t>So</w:t>
      </w:r>
      <w:proofErr w:type="gramEnd"/>
      <w:r>
        <w:t xml:space="preserve"> this was developed by The Well, and just shows all these patterns in our body that we can observe in relation to our hormones. So, you’re not going to see your hormones changing, but you do in a way as you look at all these other signs. </w:t>
      </w:r>
      <w:proofErr w:type="gramStart"/>
      <w:r>
        <w:t>So</w:t>
      </w:r>
      <w:proofErr w:type="gramEnd"/>
      <w:r>
        <w:t xml:space="preserve"> at the top we have estrogen, FSH, LH, progesterone, and you’re seeing the fluctuations throughout the cycle. What’s cool is that every other category underneath is something you can personally observe. And so, as you learn the Fertility Awareness Method, you learn these patterns: you learn how your temperature is related to your rise in progesterone, and you learn how your cervical fluid is related to your estrogen levels, and you learn how your cervix tends to follow those patterns of estrogen rising and falling, um, etcetera. So, that’s a really cool part of this practice, just understanding better, in general, the female physiology related to the cycle.</w:t>
      </w:r>
    </w:p>
    <w:p w14:paraId="59396DF1" w14:textId="1B233495" w:rsidR="00AE547A" w:rsidRDefault="00AE547A" w:rsidP="007B034C">
      <w:pPr>
        <w:pStyle w:val="BodyText"/>
        <w:ind w:firstLine="0"/>
      </w:pPr>
      <w:r>
        <w:t>[next slide: titled Overview: The Typical Menstrual Cycle]</w:t>
      </w:r>
    </w:p>
    <w:p w14:paraId="30A4F4BF" w14:textId="20037156" w:rsidR="00AE547A" w:rsidRDefault="00AE547A" w:rsidP="007B034C">
      <w:pPr>
        <w:pStyle w:val="BodyText"/>
        <w:ind w:firstLine="0"/>
      </w:pPr>
      <w:r>
        <w:t>A typical menstrual cycle, you’ll see the pattern I just showed you, where you have secretions at a predictable time in your cycle, your body temperature shows a biphasic pattern on a chart—so you have low temps, and then you have high temps for a sustained amount of time in your luteal phase, or in other words, where your progesterone is quite high. Um, and also with a typical menstrual cycle, conception is going to occur during the fertile window. So, it’s nearly impossible to conceive outside of this time, and that’s why the myth of, “You can get pregnant at any time in your cycle,” or “Any day of the cycle, you could get pregnant” is false. Um, if you’re not keeping track, then you won’t know where your fertile window is, so that’s why we teach and emphasize every single class and most of our consults together just understanding your fertile window because it’s probably different from your sister’s or your mom’s or your friend’s.</w:t>
      </w:r>
    </w:p>
    <w:p w14:paraId="3F1FBD0B" w14:textId="5425B816" w:rsidR="00AE547A" w:rsidRDefault="00AE547A" w:rsidP="007B034C">
      <w:pPr>
        <w:pStyle w:val="BodyText"/>
        <w:ind w:firstLine="0"/>
      </w:pPr>
      <w:r>
        <w:t>[next slide: titled Overview]</w:t>
      </w:r>
    </w:p>
    <w:p w14:paraId="4614186E" w14:textId="64B76890" w:rsidR="00AE547A" w:rsidRDefault="00AE547A" w:rsidP="007B034C">
      <w:pPr>
        <w:pStyle w:val="BodyText"/>
        <w:ind w:firstLine="0"/>
      </w:pPr>
      <w:r>
        <w:t>[The slide shows a clocklike graphic indicating the different phases of fertility and cervical secretions throughout one typical menstrual cycle, with Day 1 at the 12 o’clock position, “Point of change” near the 4 o’clock, and the infertile phase lasting from about the 7 o’clock position to the 12 o’clock position.]</w:t>
      </w:r>
    </w:p>
    <w:p w14:paraId="231BAAB6" w14:textId="7D7AAD06" w:rsidR="00C15FB9" w:rsidRDefault="00C15FB9" w:rsidP="007B034C">
      <w:pPr>
        <w:pStyle w:val="BodyText"/>
        <w:ind w:firstLine="0"/>
      </w:pPr>
      <w:r>
        <w:lastRenderedPageBreak/>
        <w:t xml:space="preserve">This is just another representation of the graph that I showed you. </w:t>
      </w:r>
      <w:proofErr w:type="gramStart"/>
      <w:r>
        <w:t>So</w:t>
      </w:r>
      <w:proofErr w:type="gramEnd"/>
      <w:r>
        <w:t xml:space="preserve"> it—just a—yeah, more of a cyclical visual. </w:t>
      </w:r>
      <w:proofErr w:type="gramStart"/>
      <w:r>
        <w:t>So</w:t>
      </w:r>
      <w:proofErr w:type="gramEnd"/>
      <w:r>
        <w:t xml:space="preserve"> day 1 is when we bleed. And then we often will go into dry days, so we’re not seeing cervical fluid. Cervical fluid is a really key component of fertility; without it, it’s really hard for sperm to get to the uterine tube where it could fertilize an egg. Um, but then we go into our fertile wave, which is made up of cervical fluid, and also, day of ovulation and a couple days after, since, as you’ll learn in the class, an egg has a limited survival time. So once that egg has expired, you go into your infertile phase until your next bleed begins. And then there are specific rules related to bleeding and unprotected sex.</w:t>
      </w:r>
    </w:p>
    <w:p w14:paraId="0173B6A9" w14:textId="2E899487" w:rsidR="00C15FB9" w:rsidRDefault="00C15FB9" w:rsidP="007B034C">
      <w:pPr>
        <w:pStyle w:val="BodyText"/>
        <w:ind w:firstLine="0"/>
      </w:pPr>
      <w:r>
        <w:t>[next slide: titled Fertility Awareness as Contraception: Why FAM? shows images of condom, birth control pills, diaphragm, and IUD]</w:t>
      </w:r>
    </w:p>
    <w:p w14:paraId="6DF8CCFE" w14:textId="47DE45A9" w:rsidR="00507528" w:rsidRDefault="00C15FB9" w:rsidP="007B034C">
      <w:pPr>
        <w:pStyle w:val="BodyText"/>
        <w:ind w:firstLine="0"/>
      </w:pPr>
      <w:r>
        <w:t>So fertility awareness as contraception—when we look back at this chart [shows image of CDC’s chart showing varying effectiveness of Family Planning methods], even if we use, you know</w:t>
      </w:r>
      <w:r w:rsidR="00507528">
        <w:t>,</w:t>
      </w:r>
      <w:r>
        <w:t xml:space="preserve"> </w:t>
      </w:r>
      <w:proofErr w:type="spellStart"/>
      <w:r w:rsidR="00507528">
        <w:t>S</w:t>
      </w:r>
      <w:r>
        <w:t>ensiplan</w:t>
      </w:r>
      <w:proofErr w:type="spellEnd"/>
      <w:r w:rsidR="00507528">
        <w:t>,</w:t>
      </w:r>
      <w:r>
        <w:t xml:space="preserve"> for example, a </w:t>
      </w:r>
      <w:r w:rsidR="00507528" w:rsidRPr="00507528">
        <w:t xml:space="preserve">fertility </w:t>
      </w:r>
      <w:r w:rsidR="00507528">
        <w:t>awareness</w:t>
      </w:r>
      <w:r w:rsidR="00507528" w:rsidRPr="00507528">
        <w:t xml:space="preserve"> method that has great research behind it</w:t>
      </w:r>
      <w:r w:rsidR="00507528">
        <w:t>,</w:t>
      </w:r>
      <w:r w:rsidR="00507528" w:rsidRPr="00507528">
        <w:t xml:space="preserve"> </w:t>
      </w:r>
      <w:r w:rsidR="00507528">
        <w:t>has</w:t>
      </w:r>
      <w:r w:rsidR="00507528" w:rsidRPr="00507528">
        <w:t xml:space="preserve"> been well studied and has very science-backed </w:t>
      </w:r>
      <w:r w:rsidR="00507528">
        <w:t>rules to it that</w:t>
      </w:r>
      <w:r w:rsidR="00507528" w:rsidRPr="00507528">
        <w:t xml:space="preserve"> make it pretty effective</w:t>
      </w:r>
      <w:r w:rsidR="00507528">
        <w:t>,</w:t>
      </w:r>
      <w:r w:rsidR="00507528" w:rsidRPr="00507528">
        <w:t xml:space="preserve"> it's hard to beat something like an IUD where you've got 99% effective</w:t>
      </w:r>
      <w:r w:rsidR="00507528">
        <w:t>ness.</w:t>
      </w:r>
      <w:r w:rsidR="00507528" w:rsidRPr="00507528">
        <w:t xml:space="preserve"> </w:t>
      </w:r>
      <w:r w:rsidR="00507528">
        <w:t>S</w:t>
      </w:r>
      <w:r w:rsidR="00507528" w:rsidRPr="00507528">
        <w:t xml:space="preserve">o why would </w:t>
      </w:r>
      <w:r w:rsidR="00507528">
        <w:t>anyone</w:t>
      </w:r>
      <w:r w:rsidR="00507528" w:rsidRPr="00507528">
        <w:t xml:space="preserve"> teach the fertility awareness method</w:t>
      </w:r>
      <w:r w:rsidR="00507528">
        <w:t>?</w:t>
      </w:r>
      <w:r w:rsidR="00507528" w:rsidRPr="00507528">
        <w:t xml:space="preserve"> </w:t>
      </w:r>
      <w:r w:rsidR="00507528">
        <w:t>L</w:t>
      </w:r>
      <w:r w:rsidR="00507528" w:rsidRPr="00507528">
        <w:t>ots of reasons</w:t>
      </w:r>
      <w:r w:rsidR="00507528">
        <w:t>.</w:t>
      </w:r>
    </w:p>
    <w:p w14:paraId="352332D8" w14:textId="443CED41" w:rsidR="00507528" w:rsidRDefault="00507528" w:rsidP="007B034C">
      <w:pPr>
        <w:pStyle w:val="BodyText"/>
        <w:ind w:firstLine="0"/>
      </w:pPr>
      <w:r>
        <w:t>[next slide: titled Why Use It? Why Recommend It?]</w:t>
      </w:r>
    </w:p>
    <w:p w14:paraId="3D53E67C" w14:textId="77777777" w:rsidR="00507528" w:rsidRDefault="00507528" w:rsidP="007B034C">
      <w:pPr>
        <w:pStyle w:val="BodyText"/>
        <w:ind w:firstLine="0"/>
      </w:pPr>
      <w:proofErr w:type="gramStart"/>
      <w:r>
        <w:t>S</w:t>
      </w:r>
      <w:r w:rsidRPr="00507528">
        <w:t>o</w:t>
      </w:r>
      <w:proofErr w:type="gramEnd"/>
      <w:r w:rsidRPr="00507528">
        <w:t xml:space="preserve"> one of them is simply that people deserve the option</w:t>
      </w:r>
      <w:r>
        <w:t>.</w:t>
      </w:r>
      <w:r w:rsidRPr="00507528">
        <w:t xml:space="preserve"> </w:t>
      </w:r>
      <w:r>
        <w:t>I</w:t>
      </w:r>
      <w:r w:rsidRPr="00507528">
        <w:t>t's a safe method for contraception</w:t>
      </w:r>
      <w:r>
        <w:t>,</w:t>
      </w:r>
      <w:r w:rsidRPr="00507528">
        <w:t xml:space="preserve"> it doesn't have any side effects like some of these other birth control methods do</w:t>
      </w:r>
      <w:r>
        <w:t>,</w:t>
      </w:r>
      <w:r w:rsidRPr="00507528">
        <w:t xml:space="preserve"> it can be as effective as some </w:t>
      </w:r>
      <w:r>
        <w:t xml:space="preserve">forms of </w:t>
      </w:r>
      <w:r w:rsidRPr="00507528">
        <w:t xml:space="preserve">contraception </w:t>
      </w:r>
      <w:r>
        <w:t>(</w:t>
      </w:r>
      <w:r w:rsidRPr="00507528">
        <w:t>we're not going to compete with the IUD</w:t>
      </w:r>
      <w:r>
        <w:t>,</w:t>
      </w:r>
      <w:r w:rsidRPr="00507528">
        <w:t xml:space="preserve"> but other hormonal contraception such as the pill it's competitive so that's something everyone should be aware of</w:t>
      </w:r>
      <w:r>
        <w:t>.</w:t>
      </w:r>
      <w:r w:rsidRPr="00507528">
        <w:t xml:space="preserve"> </w:t>
      </w:r>
      <w:r>
        <w:t>A</w:t>
      </w:r>
      <w:r w:rsidRPr="00507528">
        <w:t xml:space="preserve"> lot of women don't react well to the pill and so having an option to do something that their body is you know obviously more tolerant of is great to have</w:t>
      </w:r>
      <w:r>
        <w:t>);</w:t>
      </w:r>
      <w:r w:rsidRPr="00507528">
        <w:t xml:space="preserve"> </w:t>
      </w:r>
      <w:proofErr w:type="spellStart"/>
      <w:r w:rsidRPr="00507528">
        <w:t>it's</w:t>
      </w:r>
      <w:proofErr w:type="spellEnd"/>
      <w:r w:rsidRPr="00507528">
        <w:t xml:space="preserve"> relatively inexpensive obviously if you're paying for a class you're putting in a couple hundred dollars to learn it but then once you learn it that knowledge doesn't really go awa</w:t>
      </w:r>
      <w:r>
        <w:t>y; you</w:t>
      </w:r>
      <w:r w:rsidRPr="00507528">
        <w:t xml:space="preserve"> just grow in your understanding and you're paying for the thermometer and then every 5 years buying a new battery for the </w:t>
      </w:r>
      <w:r>
        <w:t>thermometer</w:t>
      </w:r>
      <w:r w:rsidRPr="00507528">
        <w:t xml:space="preserve"> or just buying a new </w:t>
      </w:r>
      <w:r>
        <w:t>thermometer.</w:t>
      </w:r>
      <w:r w:rsidRPr="00507528">
        <w:t xml:space="preserve"> </w:t>
      </w:r>
      <w:r>
        <w:t>They’re under $15 often, so</w:t>
      </w:r>
      <w:r w:rsidRPr="00507528">
        <w:t xml:space="preserve"> you don't really need to spend a lot of money</w:t>
      </w:r>
      <w:r>
        <w:t>.</w:t>
      </w:r>
      <w:r w:rsidRPr="00507528">
        <w:t xml:space="preserve"> </w:t>
      </w:r>
      <w:r>
        <w:t>A</w:t>
      </w:r>
      <w:r w:rsidRPr="00507528">
        <w:t>nd this is probably my favorite reason that I teach this</w:t>
      </w:r>
      <w:r>
        <w:t>:</w:t>
      </w:r>
      <w:r w:rsidRPr="00507528">
        <w:t xml:space="preserve"> it's </w:t>
      </w:r>
      <w:r>
        <w:t>empowering.</w:t>
      </w:r>
      <w:r w:rsidRPr="00507528">
        <w:t xml:space="preserve"> </w:t>
      </w:r>
      <w:r>
        <w:t>I</w:t>
      </w:r>
      <w:r w:rsidRPr="00507528">
        <w:t>t's very empowering to understand your body and to be able to connect better internally</w:t>
      </w:r>
      <w:r>
        <w:t>.</w:t>
      </w:r>
      <w:r w:rsidRPr="00507528">
        <w:t xml:space="preserve"> </w:t>
      </w:r>
      <w:r>
        <w:t>T</w:t>
      </w:r>
      <w:r w:rsidRPr="00507528">
        <w:t>o</w:t>
      </w:r>
      <w:r>
        <w:t>—</w:t>
      </w:r>
      <w:r w:rsidRPr="00507528">
        <w:t>I think everyone that I've taught so far just feels a lot more compassion and gratitude for the body that they have they're a little more in tune and if they're feeling down or physically not doing great</w:t>
      </w:r>
      <w:r>
        <w:t>,</w:t>
      </w:r>
      <w:r w:rsidRPr="00507528">
        <w:t xml:space="preserve"> they're just a lot better after learning this practice </w:t>
      </w:r>
      <w:r>
        <w:t xml:space="preserve">at going, “OK, I’m at this </w:t>
      </w:r>
      <w:r w:rsidRPr="00507528">
        <w:t>part of my cycle and so I just need to what my body is asking for right now is rest I need rest</w:t>
      </w:r>
      <w:r>
        <w:t>,”</w:t>
      </w:r>
      <w:r w:rsidRPr="00507528">
        <w:t xml:space="preserve"> or</w:t>
      </w:r>
      <w:r>
        <w:t xml:space="preserve">, anyways, the point being, </w:t>
      </w:r>
      <w:r w:rsidRPr="00507528">
        <w:t>you just feel a lot better about yourself</w:t>
      </w:r>
      <w:r>
        <w:t>.</w:t>
      </w:r>
      <w:r w:rsidRPr="00507528">
        <w:t xml:space="preserve"> </w:t>
      </w:r>
      <w:r>
        <w:t>A</w:t>
      </w:r>
      <w:r w:rsidRPr="00507528">
        <w:t>nd you're able to go to a doctor for example and actually speak up for your body</w:t>
      </w:r>
      <w:r>
        <w:t>.</w:t>
      </w:r>
      <w:r w:rsidRPr="00507528">
        <w:t xml:space="preserve"> </w:t>
      </w:r>
      <w:r>
        <w:t>T</w:t>
      </w:r>
      <w:r w:rsidRPr="00507528">
        <w:t xml:space="preserve">he doctor doesn't know you doesn't live with you doesn't live in your body and so you feel that something's off and when you have this practice to support what you are intuitively feeling </w:t>
      </w:r>
      <w:r>
        <w:t>or</w:t>
      </w:r>
      <w:r w:rsidRPr="00507528">
        <w:t xml:space="preserve"> thinking</w:t>
      </w:r>
      <w:r>
        <w:t>,</w:t>
      </w:r>
      <w:r w:rsidRPr="00507528">
        <w:t xml:space="preserve"> it can be really helpful especially in situations hurts you're experiencing</w:t>
      </w:r>
      <w:r>
        <w:t xml:space="preserve"> something like gaslighting.</w:t>
      </w:r>
    </w:p>
    <w:p w14:paraId="53791C56" w14:textId="77777777" w:rsidR="00507528" w:rsidRDefault="00507528" w:rsidP="007B034C">
      <w:pPr>
        <w:pStyle w:val="BodyText"/>
        <w:ind w:firstLine="0"/>
      </w:pPr>
      <w:r>
        <w:t>T</w:t>
      </w:r>
      <w:r w:rsidRPr="00507528">
        <w:t>his method is also natural</w:t>
      </w:r>
      <w:r>
        <w:t>,</w:t>
      </w:r>
      <w:r w:rsidRPr="00507528">
        <w:t xml:space="preserve"> it's ecological and as far as I know aligns with all spiritual beliefs I can't</w:t>
      </w:r>
      <w:r>
        <w:t>—</w:t>
      </w:r>
      <w:r w:rsidRPr="00507528">
        <w:t>I mean there's probably some spiritual belief out there i</w:t>
      </w:r>
      <w:r>
        <w:t>sn’t</w:t>
      </w:r>
      <w:r w:rsidRPr="00507528">
        <w:t xml:space="preserve"> okay</w:t>
      </w:r>
      <w:r>
        <w:t>…</w:t>
      </w:r>
      <w:r w:rsidRPr="00507528">
        <w:t xml:space="preserve"> but for the most part traditional religions for example this practice just </w:t>
      </w:r>
      <w:r>
        <w:t>b</w:t>
      </w:r>
      <w:r w:rsidRPr="00507528">
        <w:t>lends really well with all of them</w:t>
      </w:r>
      <w:r>
        <w:t>.</w:t>
      </w:r>
    </w:p>
    <w:p w14:paraId="32572D8C" w14:textId="77777777" w:rsidR="00507528" w:rsidRDefault="00507528" w:rsidP="007B034C">
      <w:pPr>
        <w:pStyle w:val="BodyText"/>
        <w:ind w:firstLine="0"/>
      </w:pPr>
      <w:r>
        <w:t>[next slide: titled Beyond the Data: What Makes It Successful]</w:t>
      </w:r>
    </w:p>
    <w:p w14:paraId="4D59DCFC" w14:textId="77777777" w:rsidR="00507528" w:rsidRDefault="00507528" w:rsidP="007B034C">
      <w:pPr>
        <w:pStyle w:val="BodyText"/>
        <w:ind w:firstLine="0"/>
      </w:pPr>
      <w:r>
        <w:lastRenderedPageBreak/>
        <w:t>Um,</w:t>
      </w:r>
      <w:r w:rsidRPr="00507528">
        <w:t xml:space="preserve"> I have a bunch of </w:t>
      </w:r>
      <w:r>
        <w:t>s</w:t>
      </w:r>
      <w:r w:rsidRPr="00507528">
        <w:t>tatistics I could show but it really takes a good 30 minutes to explain them so I will just simplify by saying you can look up the Petra Frank</w:t>
      </w:r>
      <w:r>
        <w:t xml:space="preserve">-Hermann </w:t>
      </w:r>
      <w:r w:rsidRPr="00507528">
        <w:t xml:space="preserve">study which is on </w:t>
      </w:r>
      <w:proofErr w:type="spellStart"/>
      <w:r>
        <w:t>Sensiplan</w:t>
      </w:r>
      <w:proofErr w:type="spellEnd"/>
      <w:r w:rsidRPr="00507528">
        <w:t xml:space="preserve"> specifically </w:t>
      </w:r>
      <w:r>
        <w:t>(</w:t>
      </w:r>
      <w:r w:rsidRPr="00507528">
        <w:t>again that's a method that's very similar to what I teach</w:t>
      </w:r>
      <w:r>
        <w:t>).</w:t>
      </w:r>
      <w:r w:rsidRPr="00507528">
        <w:t xml:space="preserve"> </w:t>
      </w:r>
      <w:r>
        <w:t>And</w:t>
      </w:r>
      <w:r w:rsidRPr="00507528">
        <w:t xml:space="preserve"> </w:t>
      </w:r>
      <w:proofErr w:type="gramStart"/>
      <w:r w:rsidRPr="00507528">
        <w:t>so</w:t>
      </w:r>
      <w:proofErr w:type="gramEnd"/>
      <w:r w:rsidRPr="00507528">
        <w:t xml:space="preserve"> it explains in the study it was 20 years of research that they did and it really backs up the potential of fertility awareness </w:t>
      </w:r>
      <w:r>
        <w:t>as a</w:t>
      </w:r>
      <w:r w:rsidRPr="00507528">
        <w:t xml:space="preserve"> practice if people were just to </w:t>
      </w:r>
      <w:r>
        <w:t>learn it</w:t>
      </w:r>
      <w:r w:rsidRPr="00507528">
        <w:t xml:space="preserve"> and implement it correctly but despite that again we cannot compete with that 99% reading of </w:t>
      </w:r>
      <w:r>
        <w:t>I</w:t>
      </w:r>
      <w:r w:rsidRPr="00507528">
        <w:t>UD for Effectiveness</w:t>
      </w:r>
      <w:r>
        <w:t>.</w:t>
      </w:r>
      <w:r w:rsidRPr="00507528">
        <w:t xml:space="preserve"> </w:t>
      </w:r>
      <w:r>
        <w:t>But</w:t>
      </w:r>
      <w:r w:rsidRPr="00507528">
        <w:t xml:space="preserve"> we can come close</w:t>
      </w:r>
      <w:r>
        <w:t>!</w:t>
      </w:r>
    </w:p>
    <w:p w14:paraId="374901B8" w14:textId="77777777" w:rsidR="00507528" w:rsidRDefault="00507528" w:rsidP="007B034C">
      <w:pPr>
        <w:pStyle w:val="BodyText"/>
        <w:ind w:firstLine="0"/>
      </w:pPr>
      <w:r>
        <w:t>S</w:t>
      </w:r>
      <w:r w:rsidRPr="00507528">
        <w:t>o how do we make that successful</w:t>
      </w:r>
      <w:r>
        <w:t>?</w:t>
      </w:r>
      <w:r w:rsidRPr="00507528">
        <w:t xml:space="preserve"> </w:t>
      </w:r>
      <w:r>
        <w:t>H</w:t>
      </w:r>
      <w:r w:rsidRPr="00507528">
        <w:t>ere are some important things to understand</w:t>
      </w:r>
      <w:r>
        <w:t>.</w:t>
      </w:r>
      <w:r w:rsidRPr="00507528">
        <w:t xml:space="preserve"> </w:t>
      </w:r>
      <w:r>
        <w:t>Y</w:t>
      </w:r>
      <w:r w:rsidRPr="00507528">
        <w:t>ou need education</w:t>
      </w:r>
      <w:r>
        <w:t>,</w:t>
      </w:r>
      <w:r w:rsidRPr="00507528">
        <w:t xml:space="preserve"> you need to know what you're doing</w:t>
      </w:r>
      <w:r>
        <w:t>,</w:t>
      </w:r>
      <w:r w:rsidRPr="00507528">
        <w:t xml:space="preserve"> </w:t>
      </w:r>
      <w:r>
        <w:t xml:space="preserve">you need to </w:t>
      </w:r>
      <w:r w:rsidRPr="00507528">
        <w:t>understand why you're doing it in order for the practice to be effective</w:t>
      </w:r>
      <w:r>
        <w:t>.</w:t>
      </w:r>
      <w:r w:rsidRPr="00507528">
        <w:t xml:space="preserve"> </w:t>
      </w:r>
      <w:r>
        <w:t>T</w:t>
      </w:r>
      <w:r w:rsidRPr="00507528">
        <w:t xml:space="preserve">hat's one of the reasons I don't recommend an </w:t>
      </w:r>
      <w:r>
        <w:t xml:space="preserve">app for the fertility awareness method, because the app isn’t teaching you anything. It’s taking the information that you give it and telling you what to do, what not to do, it’s making guesses. When we teach this, </w:t>
      </w:r>
      <w:r w:rsidRPr="00507528">
        <w:t>we really want you to internalize the information and apply it and ask questions</w:t>
      </w:r>
      <w:r>
        <w:t>,</w:t>
      </w:r>
      <w:r w:rsidRPr="00507528">
        <w:t xml:space="preserve"> do your own research</w:t>
      </w:r>
      <w:r>
        <w:t>,</w:t>
      </w:r>
      <w:r w:rsidRPr="00507528">
        <w:t xml:space="preserve"> ask us as Educators to do research with you</w:t>
      </w:r>
      <w:r>
        <w:t>,</w:t>
      </w:r>
      <w:r w:rsidRPr="00507528">
        <w:t xml:space="preserve"> and in that way this practice can be both successful physically and also just provide so much strength and power within</w:t>
      </w:r>
      <w:r>
        <w:t>.</w:t>
      </w:r>
      <w:r w:rsidRPr="00507528">
        <w:t xml:space="preserve"> </w:t>
      </w:r>
      <w:r>
        <w:t>I</w:t>
      </w:r>
      <w:r w:rsidRPr="00507528">
        <w:t>t sounds cheesy but it's true</w:t>
      </w:r>
      <w:r>
        <w:t>.</w:t>
      </w:r>
    </w:p>
    <w:p w14:paraId="34B89FFB" w14:textId="77777777" w:rsidR="00507528" w:rsidRDefault="00507528" w:rsidP="007B034C">
      <w:pPr>
        <w:pStyle w:val="BodyText"/>
        <w:ind w:firstLine="0"/>
      </w:pPr>
      <w:proofErr w:type="gramStart"/>
      <w:r>
        <w:t>S</w:t>
      </w:r>
      <w:r w:rsidRPr="00507528">
        <w:t>o</w:t>
      </w:r>
      <w:proofErr w:type="gramEnd"/>
      <w:r w:rsidRPr="00507528">
        <w:t xml:space="preserve"> as you listen to your body</w:t>
      </w:r>
      <w:r>
        <w:t>,</w:t>
      </w:r>
      <w:r w:rsidRPr="00507528">
        <w:t xml:space="preserve"> as you learn about your body</w:t>
      </w:r>
      <w:r>
        <w:t>,</w:t>
      </w:r>
      <w:r w:rsidRPr="00507528">
        <w:t xml:space="preserve"> what you're also doing is naturally you're going to respect and respond</w:t>
      </w:r>
      <w:r>
        <w:t xml:space="preserve">. </w:t>
      </w:r>
      <w:proofErr w:type="gramStart"/>
      <w:r>
        <w:t>S</w:t>
      </w:r>
      <w:r w:rsidRPr="00507528">
        <w:t>o</w:t>
      </w:r>
      <w:proofErr w:type="gramEnd"/>
      <w:r w:rsidRPr="00507528">
        <w:t xml:space="preserve"> you're going to give your body what it need</w:t>
      </w:r>
      <w:r>
        <w:t>s.</w:t>
      </w:r>
    </w:p>
    <w:p w14:paraId="6B9994E8" w14:textId="77777777" w:rsidR="00507528" w:rsidRDefault="00507528" w:rsidP="007B034C">
      <w:pPr>
        <w:pStyle w:val="BodyText"/>
        <w:ind w:firstLine="0"/>
      </w:pPr>
      <w:proofErr w:type="gramStart"/>
      <w:r>
        <w:t>A</w:t>
      </w:r>
      <w:r w:rsidRPr="00507528">
        <w:t>lso</w:t>
      </w:r>
      <w:proofErr w:type="gramEnd"/>
      <w:r w:rsidRPr="00507528">
        <w:t xml:space="preserve"> this is successful if you know that you have choices and options within the practice itself</w:t>
      </w:r>
      <w:r>
        <w:t>. So,</w:t>
      </w:r>
      <w:r w:rsidRPr="00507528">
        <w:t xml:space="preserve"> in the class we talk about different options</w:t>
      </w:r>
      <w:r>
        <w:t>,</w:t>
      </w:r>
      <w:r w:rsidRPr="00507528">
        <w:t xml:space="preserve"> different scenarios</w:t>
      </w:r>
      <w:r>
        <w:t>. O</w:t>
      </w:r>
      <w:r w:rsidRPr="00507528">
        <w:t xml:space="preserve">ur last class where we look over several sample charts </w:t>
      </w:r>
      <w:r>
        <w:t>(</w:t>
      </w:r>
      <w:r w:rsidRPr="00507528">
        <w:t>I believe there are eight of them</w:t>
      </w:r>
      <w:r>
        <w:t>)</w:t>
      </w:r>
      <w:r w:rsidRPr="00507528">
        <w:t xml:space="preserve"> and they're all different scenarios is a great opportunity for us to talk about</w:t>
      </w:r>
      <w:r>
        <w:t>,</w:t>
      </w:r>
      <w:r w:rsidRPr="00507528">
        <w:t xml:space="preserve"> </w:t>
      </w:r>
      <w:r>
        <w:t>“</w:t>
      </w:r>
      <w:r w:rsidRPr="00507528">
        <w:t>okay if you were in this situation what would you do or what would you want to do</w:t>
      </w:r>
      <w:r>
        <w:t>,”</w:t>
      </w:r>
      <w:r w:rsidRPr="00507528">
        <w:t xml:space="preserve"> or </w:t>
      </w:r>
      <w:r>
        <w:t>“</w:t>
      </w:r>
      <w:r w:rsidRPr="00507528">
        <w:t>what would you not want to do</w:t>
      </w:r>
      <w:r>
        <w:t>,”</w:t>
      </w:r>
    </w:p>
    <w:p w14:paraId="2262D171" w14:textId="77777777" w:rsidR="00507528" w:rsidRDefault="00507528" w:rsidP="007B034C">
      <w:pPr>
        <w:pStyle w:val="BodyText"/>
        <w:ind w:firstLine="0"/>
      </w:pPr>
      <w:r>
        <w:t>A</w:t>
      </w:r>
      <w:r w:rsidRPr="00507528">
        <w:t xml:space="preserve">nd </w:t>
      </w:r>
      <w:proofErr w:type="gramStart"/>
      <w:r w:rsidRPr="00507528">
        <w:t>also</w:t>
      </w:r>
      <w:proofErr w:type="gramEnd"/>
      <w:r w:rsidRPr="00507528">
        <w:t xml:space="preserve"> for this practice to be successful it's really important for people to know you need to have support</w:t>
      </w:r>
      <w:r>
        <w:t>.</w:t>
      </w:r>
      <w:r w:rsidRPr="00507528">
        <w:t xml:space="preserve"> </w:t>
      </w:r>
      <w:proofErr w:type="gramStart"/>
      <w:r>
        <w:t>S</w:t>
      </w:r>
      <w:r w:rsidRPr="00507528">
        <w:t>o</w:t>
      </w:r>
      <w:proofErr w:type="gramEnd"/>
      <w:r w:rsidRPr="00507528">
        <w:t xml:space="preserve"> whether that's your partner your partner should be on board in order for this to be a successful practice</w:t>
      </w:r>
      <w:r>
        <w:t>, b</w:t>
      </w:r>
      <w:r w:rsidRPr="00507528">
        <w:t>ut also having the people around you believing that this is an effective practice is also helpful</w:t>
      </w:r>
      <w:r>
        <w:t xml:space="preserve">. </w:t>
      </w:r>
      <w:proofErr w:type="gramStart"/>
      <w:r>
        <w:t>S</w:t>
      </w:r>
      <w:r w:rsidRPr="00507528">
        <w:t>o</w:t>
      </w:r>
      <w:proofErr w:type="gramEnd"/>
      <w:r w:rsidRPr="00507528">
        <w:t xml:space="preserve"> if you don't have those people in your life I recommend you surround yourself with those kind</w:t>
      </w:r>
      <w:r>
        <w:t>s</w:t>
      </w:r>
      <w:r w:rsidRPr="00507528">
        <w:t xml:space="preserve"> of people</w:t>
      </w:r>
      <w:r>
        <w:t>.</w:t>
      </w:r>
    </w:p>
    <w:p w14:paraId="6EFB8F05" w14:textId="4D3846D7" w:rsidR="00507528" w:rsidRDefault="00507528" w:rsidP="007B034C">
      <w:pPr>
        <w:pStyle w:val="BodyText"/>
        <w:ind w:firstLine="0"/>
      </w:pPr>
      <w:r>
        <w:t>[next slide: titled It’s in Your Hands]</w:t>
      </w:r>
    </w:p>
    <w:p w14:paraId="5FBE339E" w14:textId="77777777" w:rsidR="00507528" w:rsidRDefault="00507528" w:rsidP="007B034C">
      <w:pPr>
        <w:pStyle w:val="BodyText"/>
        <w:ind w:firstLine="0"/>
      </w:pPr>
      <w:r>
        <w:t>I</w:t>
      </w:r>
      <w:r w:rsidRPr="00507528">
        <w:t>n the end it's in your hands</w:t>
      </w:r>
      <w:r>
        <w:t>.</w:t>
      </w:r>
    </w:p>
    <w:p w14:paraId="3D5B2042" w14:textId="77777777" w:rsidR="00507528" w:rsidRDefault="00507528" w:rsidP="007B034C">
      <w:pPr>
        <w:pStyle w:val="BodyText"/>
        <w:ind w:firstLine="0"/>
      </w:pPr>
      <w:proofErr w:type="gramStart"/>
      <w:r>
        <w:t>S</w:t>
      </w:r>
      <w:r w:rsidRPr="00507528">
        <w:t>o</w:t>
      </w:r>
      <w:proofErr w:type="gramEnd"/>
      <w:r w:rsidRPr="00507528">
        <w:t xml:space="preserve"> to increase your chances of success here's what I recommend</w:t>
      </w:r>
      <w:r>
        <w:t>.</w:t>
      </w:r>
    </w:p>
    <w:p w14:paraId="6467C70C" w14:textId="1DD3C336" w:rsidR="00507528" w:rsidRDefault="00507528" w:rsidP="007B034C">
      <w:pPr>
        <w:pStyle w:val="BodyText"/>
        <w:ind w:firstLine="0"/>
      </w:pPr>
      <w:r>
        <w:t>S</w:t>
      </w:r>
      <w:r w:rsidRPr="00507528">
        <w:t>how up for your education</w:t>
      </w:r>
      <w:r>
        <w:t>.</w:t>
      </w:r>
      <w:r w:rsidRPr="00507528">
        <w:t xml:space="preserve"> </w:t>
      </w:r>
      <w:r>
        <w:t>W</w:t>
      </w:r>
      <w:r w:rsidRPr="00507528">
        <w:t>hen you come to class</w:t>
      </w:r>
      <w:r>
        <w:t>,</w:t>
      </w:r>
      <w:r w:rsidRPr="00507528">
        <w:t xml:space="preserve"> be in class</w:t>
      </w:r>
      <w:r>
        <w:t>. Be present.</w:t>
      </w:r>
    </w:p>
    <w:p w14:paraId="7595EF96" w14:textId="69B9D1BB" w:rsidR="00507528" w:rsidRDefault="00507528" w:rsidP="007B034C">
      <w:pPr>
        <w:pStyle w:val="BodyText"/>
        <w:ind w:firstLine="0"/>
      </w:pPr>
      <w:r>
        <w:t>Also, be</w:t>
      </w:r>
      <w:r w:rsidRPr="00507528">
        <w:t xml:space="preserve"> committed and consistent</w:t>
      </w:r>
      <w:r>
        <w:t>.</w:t>
      </w:r>
      <w:r w:rsidRPr="00507528">
        <w:t xml:space="preserve"> </w:t>
      </w:r>
      <w:r>
        <w:t>So,</w:t>
      </w:r>
      <w:r w:rsidRPr="00507528">
        <w:t xml:space="preserve"> choose to do it well</w:t>
      </w:r>
      <w:r>
        <w:t>—</w:t>
      </w:r>
      <w:r w:rsidRPr="00507528">
        <w:t>you have that choice</w:t>
      </w:r>
      <w:r>
        <w:t>.</w:t>
      </w:r>
      <w:r w:rsidRPr="00507528">
        <w:t xml:space="preserve"> </w:t>
      </w:r>
      <w:r>
        <w:t>D</w:t>
      </w:r>
      <w:r w:rsidRPr="00507528">
        <w:t>o it right</w:t>
      </w:r>
      <w:r>
        <w:t>. Accept</w:t>
      </w:r>
      <w:r w:rsidRPr="00507528">
        <w:t xml:space="preserve"> </w:t>
      </w:r>
      <w:r>
        <w:t>c</w:t>
      </w:r>
      <w:r w:rsidRPr="00507528">
        <w:t xml:space="preserve">orrections with </w:t>
      </w:r>
      <w:r>
        <w:t>g</w:t>
      </w:r>
      <w:r w:rsidRPr="00507528">
        <w:t>race</w:t>
      </w:r>
      <w:r>
        <w:t>.</w:t>
      </w:r>
      <w:r w:rsidRPr="00507528">
        <w:t xml:space="preserve"> </w:t>
      </w:r>
      <w:r>
        <w:t>A</w:t>
      </w:r>
      <w:r w:rsidRPr="00507528">
        <w:t>nd then also</w:t>
      </w:r>
      <w:r>
        <w:t>,</w:t>
      </w:r>
      <w:r w:rsidRPr="00507528">
        <w:t xml:space="preserve"> again</w:t>
      </w:r>
      <w:r>
        <w:t>,</w:t>
      </w:r>
      <w:r w:rsidRPr="00507528">
        <w:t xml:space="preserve"> I include</w:t>
      </w:r>
      <w:r>
        <w:t>,</w:t>
      </w:r>
      <w:r w:rsidRPr="00507528">
        <w:t xml:space="preserve"> for an important reason</w:t>
      </w:r>
      <w:r>
        <w:t>,</w:t>
      </w:r>
      <w:r w:rsidRPr="00507528">
        <w:t xml:space="preserve"> I include consultations with the price of the class and it's because your follow-ups </w:t>
      </w:r>
      <w:r>
        <w:t>provide you with</w:t>
      </w:r>
      <w:r w:rsidRPr="00507528">
        <w:t xml:space="preserve"> support</w:t>
      </w:r>
      <w:r>
        <w:t>,</w:t>
      </w:r>
      <w:r w:rsidRPr="00507528">
        <w:t xml:space="preserve"> extra education</w:t>
      </w:r>
      <w:r>
        <w:t>,</w:t>
      </w:r>
      <w:r w:rsidRPr="00507528">
        <w:t xml:space="preserve"> and the chance for us</w:t>
      </w:r>
      <w:r>
        <w:t xml:space="preserve"> in,</w:t>
      </w:r>
      <w:r w:rsidRPr="00507528">
        <w:t xml:space="preserve"> one-on-one</w:t>
      </w:r>
      <w:r>
        <w:t>,</w:t>
      </w:r>
      <w:r w:rsidRPr="00507528">
        <w:t xml:space="preserve"> </w:t>
      </w:r>
      <w:r>
        <w:t xml:space="preserve">to talk through your practice </w:t>
      </w:r>
      <w:r w:rsidRPr="00507528">
        <w:t>and make it successful for you</w:t>
      </w:r>
      <w:r>
        <w:t>.</w:t>
      </w:r>
    </w:p>
    <w:p w14:paraId="2138A555" w14:textId="57C7363F" w:rsidR="00507528" w:rsidRDefault="00507528" w:rsidP="007B034C">
      <w:pPr>
        <w:pStyle w:val="BodyText"/>
        <w:ind w:firstLine="0"/>
      </w:pPr>
      <w:r>
        <w:t>[next slide: titled Who Are Good Candidates?</w:t>
      </w:r>
      <w:r w:rsidR="00F468B1">
        <w:t>]</w:t>
      </w:r>
    </w:p>
    <w:p w14:paraId="2188020C" w14:textId="77777777" w:rsidR="00F468B1" w:rsidRDefault="00507528" w:rsidP="007B034C">
      <w:pPr>
        <w:pStyle w:val="BodyText"/>
        <w:ind w:firstLine="0"/>
      </w:pPr>
      <w:r>
        <w:t>G</w:t>
      </w:r>
      <w:r w:rsidRPr="00507528">
        <w:t>ood candidates</w:t>
      </w:r>
      <w:r>
        <w:t>—</w:t>
      </w:r>
      <w:r w:rsidRPr="00507528">
        <w:t>so like I said</w:t>
      </w:r>
      <w:r>
        <w:t>,</w:t>
      </w:r>
      <w:r w:rsidRPr="00507528">
        <w:t xml:space="preserve"> you need support</w:t>
      </w:r>
      <w:r>
        <w:t>. I</w:t>
      </w:r>
      <w:r w:rsidRPr="00507528">
        <w:t>f you're having sex with multiple partners and therefore need STI protection</w:t>
      </w:r>
      <w:r>
        <w:t>,</w:t>
      </w:r>
      <w:r w:rsidRPr="00507528">
        <w:t xml:space="preserve"> this could still be a beneficial practice</w:t>
      </w:r>
      <w:r>
        <w:t>—</w:t>
      </w:r>
      <w:r w:rsidRPr="00507528">
        <w:t>you're just not going to get the benefit</w:t>
      </w:r>
      <w:r>
        <w:t xml:space="preserve">—one </w:t>
      </w:r>
      <w:r w:rsidRPr="00507528">
        <w:t xml:space="preserve">of the big reasons people enjoy this compared to using </w:t>
      </w:r>
      <w:r w:rsidR="00F468B1">
        <w:t>condoms all the time is that they get to enjoy unprotected sex without the risk of getting pregnant.</w:t>
      </w:r>
    </w:p>
    <w:p w14:paraId="373238FF" w14:textId="77777777" w:rsidR="00F468B1" w:rsidRDefault="00F468B1" w:rsidP="007B034C">
      <w:pPr>
        <w:pStyle w:val="BodyText"/>
        <w:ind w:firstLine="0"/>
      </w:pPr>
      <w:r>
        <w:lastRenderedPageBreak/>
        <w:t>Postpartum</w:t>
      </w:r>
      <w:r w:rsidR="00507528" w:rsidRPr="00507528">
        <w:t xml:space="preserve"> moms are </w:t>
      </w:r>
      <w:r>
        <w:t>al</w:t>
      </w:r>
      <w:r w:rsidR="00507528" w:rsidRPr="00507528">
        <w:t>so great for this practice</w:t>
      </w:r>
      <w:r>
        <w:t>.</w:t>
      </w:r>
      <w:r w:rsidR="00507528" w:rsidRPr="00507528">
        <w:t xml:space="preserve"> </w:t>
      </w:r>
      <w:r>
        <w:t>I</w:t>
      </w:r>
      <w:r w:rsidR="00507528" w:rsidRPr="00507528">
        <w:t>t can be kind of confusing at first so I highly recommend working with a fertility educator as your transitioning from your pregnant body to your n</w:t>
      </w:r>
      <w:r>
        <w:t>o-</w:t>
      </w:r>
      <w:r w:rsidR="00507528" w:rsidRPr="00507528">
        <w:t>longer</w:t>
      </w:r>
      <w:r>
        <w:t>-</w:t>
      </w:r>
      <w:r w:rsidR="00507528" w:rsidRPr="00507528">
        <w:t>pregnant body</w:t>
      </w:r>
      <w:r>
        <w:t>,</w:t>
      </w:r>
      <w:r w:rsidR="00507528" w:rsidRPr="00507528">
        <w:t xml:space="preserve"> because we are qualified</w:t>
      </w:r>
      <w:r>
        <w:t>—</w:t>
      </w:r>
      <w:r w:rsidR="00507528" w:rsidRPr="00507528">
        <w:t xml:space="preserve">graduates of </w:t>
      </w:r>
      <w:r>
        <w:t>The W</w:t>
      </w:r>
      <w:r w:rsidR="00507528" w:rsidRPr="00507528">
        <w:t>ell at least</w:t>
      </w:r>
      <w:r>
        <w:t>—</w:t>
      </w:r>
      <w:r w:rsidR="00507528" w:rsidRPr="00507528">
        <w:t xml:space="preserve">are qualified to help you </w:t>
      </w:r>
      <w:r>
        <w:t>understand</w:t>
      </w:r>
      <w:r w:rsidR="00507528" w:rsidRPr="00507528">
        <w:t xml:space="preserve"> your body</w:t>
      </w:r>
      <w:r>
        <w:t>.</w:t>
      </w:r>
      <w:r w:rsidR="00507528" w:rsidRPr="00507528">
        <w:t xml:space="preserve"> </w:t>
      </w:r>
      <w:r>
        <w:t>I</w:t>
      </w:r>
      <w:r w:rsidR="00507528" w:rsidRPr="00507528">
        <w:t>t's going to be a little bit different than it was before</w:t>
      </w:r>
      <w:r>
        <w:t>.</w:t>
      </w:r>
    </w:p>
    <w:p w14:paraId="0D4A8FAF" w14:textId="77777777" w:rsidR="00F468B1" w:rsidRDefault="00F468B1" w:rsidP="007B034C">
      <w:pPr>
        <w:pStyle w:val="BodyText"/>
        <w:ind w:firstLine="0"/>
      </w:pPr>
      <w:r>
        <w:t>I</w:t>
      </w:r>
      <w:r w:rsidR="00507528" w:rsidRPr="00507528">
        <w:t>f you have a hormonal imbalance</w:t>
      </w:r>
      <w:r>
        <w:t>,</w:t>
      </w:r>
      <w:r w:rsidR="00507528" w:rsidRPr="00507528">
        <w:t xml:space="preserve"> I highly recommend this practice</w:t>
      </w:r>
      <w:r>
        <w:t xml:space="preserve">! You may think, </w:t>
      </w:r>
      <w:proofErr w:type="gramStart"/>
      <w:r>
        <w:t>Oh</w:t>
      </w:r>
      <w:proofErr w:type="gramEnd"/>
      <w:r>
        <w:t xml:space="preserve"> this</w:t>
      </w:r>
      <w:r w:rsidR="00507528" w:rsidRPr="00507528">
        <w:t xml:space="preserve"> will be hard to implement</w:t>
      </w:r>
      <w:r>
        <w:t>.</w:t>
      </w:r>
      <w:r w:rsidR="00507528" w:rsidRPr="00507528">
        <w:t xml:space="preserve"> </w:t>
      </w:r>
      <w:r>
        <w:t>N</w:t>
      </w:r>
      <w:r w:rsidR="00507528" w:rsidRPr="00507528">
        <w:t>ot true</w:t>
      </w:r>
      <w:r>
        <w:t>. I</w:t>
      </w:r>
      <w:r w:rsidR="00507528" w:rsidRPr="00507528">
        <w:t>f you're experiencing hormone balances</w:t>
      </w:r>
      <w:r>
        <w:t>,</w:t>
      </w:r>
      <w:r w:rsidR="00507528" w:rsidRPr="00507528">
        <w:t xml:space="preserve"> this practice is a great way to really narrow down what it is if you don't know what it is and also to just </w:t>
      </w:r>
      <w:r>
        <w:t>i</w:t>
      </w:r>
      <w:r w:rsidR="00507528" w:rsidRPr="00507528">
        <w:t>mplement some simple Lifestyle Changes that we are trained on understanding and we can help you implement those to adjust your hormone balances</w:t>
      </w:r>
      <w:r>
        <w:t>.</w:t>
      </w:r>
      <w:r w:rsidR="00507528" w:rsidRPr="00507528">
        <w:t xml:space="preserve"> </w:t>
      </w:r>
      <w:r>
        <w:t>S</w:t>
      </w:r>
      <w:r w:rsidR="00507528" w:rsidRPr="00507528">
        <w:t xml:space="preserve">ometimes it is </w:t>
      </w:r>
      <w:r>
        <w:t xml:space="preserve">out of our hands, </w:t>
      </w:r>
      <w:r w:rsidR="00507528" w:rsidRPr="00507528">
        <w:t>I'll be honest</w:t>
      </w:r>
      <w:r>
        <w:t>. S</w:t>
      </w:r>
      <w:r w:rsidR="00507528" w:rsidRPr="00507528">
        <w:t>ometimes we need to bring in a medical professional who has the understanding and the qualifications to provide</w:t>
      </w:r>
      <w:r>
        <w:t>,</w:t>
      </w:r>
      <w:r w:rsidR="00507528" w:rsidRPr="00507528">
        <w:t xml:space="preserve"> for example</w:t>
      </w:r>
      <w:r>
        <w:t>,</w:t>
      </w:r>
      <w:r w:rsidR="00507528" w:rsidRPr="00507528">
        <w:t xml:space="preserve"> thyroid medication</w:t>
      </w:r>
      <w:r>
        <w:t>. But</w:t>
      </w:r>
      <w:r w:rsidR="00507528" w:rsidRPr="00507528">
        <w:t xml:space="preserve"> charting is a great way of being able to identify those things and also keep track of your progress and make sure that the medication</w:t>
      </w:r>
      <w:r>
        <w:t>’s</w:t>
      </w:r>
      <w:r w:rsidR="00507528" w:rsidRPr="00507528">
        <w:t xml:space="preserve"> actually doing what it's supposed to</w:t>
      </w:r>
      <w:r>
        <w:t>.</w:t>
      </w:r>
    </w:p>
    <w:p w14:paraId="224D025B" w14:textId="77777777" w:rsidR="00F468B1" w:rsidRDefault="00F468B1" w:rsidP="007B034C">
      <w:pPr>
        <w:pStyle w:val="BodyText"/>
        <w:ind w:firstLine="0"/>
      </w:pPr>
      <w:r>
        <w:t>T</w:t>
      </w:r>
      <w:r w:rsidR="00507528" w:rsidRPr="00507528">
        <w:t>his does require</w:t>
      </w:r>
      <w:r>
        <w:t>,</w:t>
      </w:r>
      <w:r w:rsidR="00507528" w:rsidRPr="00507528">
        <w:t xml:space="preserve"> in order to implement fertility awareness in your life</w:t>
      </w:r>
      <w:r>
        <w:t>,</w:t>
      </w:r>
      <w:r w:rsidR="00507528" w:rsidRPr="00507528">
        <w:t xml:space="preserve"> being comfortable with routine and rhythm</w:t>
      </w:r>
      <w:r>
        <w:t>.</w:t>
      </w:r>
      <w:r w:rsidR="00507528" w:rsidRPr="00507528">
        <w:t xml:space="preserve"> </w:t>
      </w:r>
      <w:r>
        <w:t>W</w:t>
      </w:r>
      <w:r w:rsidR="00507528" w:rsidRPr="00507528">
        <w:t xml:space="preserve">hen you're charting you have to chart </w:t>
      </w:r>
      <w:proofErr w:type="spellStart"/>
      <w:r w:rsidR="00507528" w:rsidRPr="00507528">
        <w:t>everyday</w:t>
      </w:r>
      <w:proofErr w:type="spellEnd"/>
      <w:r w:rsidR="00507528" w:rsidRPr="00507528">
        <w:t xml:space="preserve"> because if you don't </w:t>
      </w:r>
      <w:r>
        <w:t>chart</w:t>
      </w:r>
      <w:r w:rsidR="00507528" w:rsidRPr="00507528">
        <w:t xml:space="preserve"> it that day you'll forget</w:t>
      </w:r>
      <w:r>
        <w:t>,</w:t>
      </w:r>
      <w:r w:rsidR="00507528" w:rsidRPr="00507528">
        <w:t xml:space="preserve"> I promise</w:t>
      </w:r>
      <w:r>
        <w:t>.</w:t>
      </w:r>
      <w:r w:rsidR="00507528" w:rsidRPr="00507528">
        <w:t xml:space="preserve"> </w:t>
      </w:r>
      <w:r>
        <w:t>The next day will come and you’ll forget what you were supposed to write down.</w:t>
      </w:r>
    </w:p>
    <w:p w14:paraId="71C97B5E" w14:textId="5F70D961" w:rsidR="00F468B1" w:rsidRDefault="00F468B1" w:rsidP="007B034C">
      <w:pPr>
        <w:pStyle w:val="BodyText"/>
        <w:ind w:firstLine="0"/>
      </w:pPr>
      <w:r>
        <w:t>A</w:t>
      </w:r>
      <w:r w:rsidR="00507528" w:rsidRPr="00507528">
        <w:t xml:space="preserve">nd </w:t>
      </w:r>
      <w:proofErr w:type="gramStart"/>
      <w:r w:rsidR="00507528" w:rsidRPr="00507528">
        <w:t>also</w:t>
      </w:r>
      <w:proofErr w:type="gramEnd"/>
      <w:r w:rsidR="00507528" w:rsidRPr="00507528">
        <w:t xml:space="preserve"> you do need some emotional maturity and good judgment</w:t>
      </w:r>
      <w:r>
        <w:t>,</w:t>
      </w:r>
      <w:r w:rsidR="00507528" w:rsidRPr="00507528">
        <w:t xml:space="preserve"> and what I mean by that is of course if you let your emotions get the better of you a lot of the time</w:t>
      </w:r>
      <w:r>
        <w:t>,</w:t>
      </w:r>
      <w:r w:rsidR="00507528" w:rsidRPr="00507528">
        <w:t xml:space="preserve"> you make emotional decision</w:t>
      </w:r>
      <w:r>
        <w:t>…</w:t>
      </w:r>
      <w:r w:rsidR="00507528" w:rsidRPr="00507528">
        <w:t xml:space="preserve"> </w:t>
      </w:r>
      <w:r>
        <w:t>Th</w:t>
      </w:r>
      <w:r w:rsidR="00507528" w:rsidRPr="00507528">
        <w:t>is practice is really empowering</w:t>
      </w:r>
      <w:r>
        <w:t>,</w:t>
      </w:r>
      <w:r w:rsidR="00507528" w:rsidRPr="00507528">
        <w:t xml:space="preserve"> but with that comes responsibility</w:t>
      </w:r>
      <w:r>
        <w:t>,</w:t>
      </w:r>
      <w:r w:rsidR="00507528" w:rsidRPr="00507528">
        <w:t xml:space="preserve"> simply said</w:t>
      </w:r>
      <w:r>
        <w:t>.</w:t>
      </w:r>
    </w:p>
    <w:p w14:paraId="07503994" w14:textId="0CE8BDD4" w:rsidR="00F468B1" w:rsidRDefault="00F468B1" w:rsidP="007B034C">
      <w:pPr>
        <w:pStyle w:val="BodyText"/>
        <w:ind w:firstLine="0"/>
      </w:pPr>
      <w:r>
        <w:t>[next slide: titled What Are the Benefits?]</w:t>
      </w:r>
    </w:p>
    <w:p w14:paraId="7598E3BC" w14:textId="77777777" w:rsidR="00F468B1" w:rsidRDefault="00F468B1" w:rsidP="007B034C">
      <w:pPr>
        <w:pStyle w:val="BodyText"/>
        <w:ind w:firstLine="0"/>
      </w:pPr>
      <w:r>
        <w:t>A</w:t>
      </w:r>
      <w:r w:rsidR="00507528" w:rsidRPr="00507528">
        <w:t>nd I've talked a lot about contraception but I want to talk about the benefits of using this with conception as well</w:t>
      </w:r>
      <w:r>
        <w:t>.</w:t>
      </w:r>
    </w:p>
    <w:p w14:paraId="09947588" w14:textId="77777777" w:rsidR="00F468B1" w:rsidRDefault="00F468B1" w:rsidP="007B034C">
      <w:pPr>
        <w:pStyle w:val="BodyText"/>
        <w:ind w:firstLine="0"/>
      </w:pPr>
      <w:proofErr w:type="gramStart"/>
      <w:r>
        <w:t>S</w:t>
      </w:r>
      <w:r w:rsidR="00507528" w:rsidRPr="00507528">
        <w:t>o</w:t>
      </w:r>
      <w:proofErr w:type="gramEnd"/>
      <w:r w:rsidR="00507528" w:rsidRPr="00507528">
        <w:t xml:space="preserve"> when you're trying to get pregnant</w:t>
      </w:r>
      <w:r>
        <w:t>,</w:t>
      </w:r>
      <w:r w:rsidR="00507528" w:rsidRPr="00507528">
        <w:t xml:space="preserve"> some great things that come with the fertility awareness practice </w:t>
      </w:r>
      <w:r>
        <w:t>are</w:t>
      </w:r>
      <w:r w:rsidR="00507528" w:rsidRPr="00507528">
        <w:t xml:space="preserve"> optimal intercourse timing</w:t>
      </w:r>
      <w:r>
        <w:t>.</w:t>
      </w:r>
      <w:r w:rsidR="00507528" w:rsidRPr="00507528">
        <w:t xml:space="preserve"> </w:t>
      </w:r>
      <w:r>
        <w:t>I</w:t>
      </w:r>
      <w:r w:rsidR="00507528" w:rsidRPr="00507528">
        <w:t xml:space="preserve">t would be great if we could just let the romance take us </w:t>
      </w:r>
      <w:r>
        <w:t>(</w:t>
      </w:r>
      <w:r w:rsidR="00507528" w:rsidRPr="00507528">
        <w:t>and I think that's a great way to get pregnant</w:t>
      </w:r>
      <w:r>
        <w:t>),</w:t>
      </w:r>
      <w:r w:rsidR="00507528" w:rsidRPr="00507528">
        <w:t xml:space="preserve"> but if for example you do have a </w:t>
      </w:r>
      <w:r>
        <w:t xml:space="preserve">hormonal imbalance or you do have irregular cycles, </w:t>
      </w:r>
      <w:r w:rsidR="00507528" w:rsidRPr="00507528">
        <w:t xml:space="preserve">charting your </w:t>
      </w:r>
      <w:r>
        <w:t>c</w:t>
      </w:r>
      <w:r w:rsidR="00507528" w:rsidRPr="00507528">
        <w:t xml:space="preserve">ycles can be a really great way to optimize your chances of getting pregnant because you're more aware of your fertile window which </w:t>
      </w:r>
      <w:r>
        <w:t>may</w:t>
      </w:r>
      <w:r w:rsidR="00507528" w:rsidRPr="00507528">
        <w:t xml:space="preserve"> shift from cycle</w:t>
      </w:r>
      <w:r>
        <w:t>.</w:t>
      </w:r>
      <w:r w:rsidR="00507528" w:rsidRPr="00507528">
        <w:t xml:space="preserve"> </w:t>
      </w:r>
      <w:r>
        <w:t>Y</w:t>
      </w:r>
      <w:r w:rsidR="00507528" w:rsidRPr="00507528">
        <w:t>ou also get to identify your key markers of fertility</w:t>
      </w:r>
      <w:r>
        <w:t>,</w:t>
      </w:r>
      <w:r w:rsidR="00507528" w:rsidRPr="00507528">
        <w:t xml:space="preserve"> so you'll know if your fertility is looking healthy or if you're needing a little something extra</w:t>
      </w:r>
      <w:r>
        <w:t xml:space="preserve">—some extra </w:t>
      </w:r>
      <w:proofErr w:type="spellStart"/>
      <w:r>
        <w:t>tending.</w:t>
      </w:r>
    </w:p>
    <w:p w14:paraId="46F89CD0" w14:textId="04630A3F" w:rsidR="00F468B1" w:rsidRDefault="00F468B1" w:rsidP="007B034C">
      <w:pPr>
        <w:pStyle w:val="BodyText"/>
        <w:ind w:firstLine="0"/>
      </w:pPr>
      <w:proofErr w:type="spellEnd"/>
      <w:r>
        <w:t>W</w:t>
      </w:r>
      <w:r w:rsidR="00507528" w:rsidRPr="00507528">
        <w:t xml:space="preserve">e can identity </w:t>
      </w:r>
      <w:r>
        <w:t xml:space="preserve">hormonal imbalances from a chart, and that would obviously influence pregnancy </w:t>
      </w:r>
      <w:r w:rsidR="00507528" w:rsidRPr="00507528">
        <w:t>because sometimes those imbalances will keep you from being able to conceive</w:t>
      </w:r>
      <w:r>
        <w:t>.</w:t>
      </w:r>
      <w:r w:rsidR="00507528" w:rsidRPr="00507528">
        <w:t xml:space="preserve"> </w:t>
      </w:r>
      <w:r>
        <w:t>C</w:t>
      </w:r>
      <w:r w:rsidR="00507528" w:rsidRPr="00507528">
        <w:t>ould be from the uterine lining not being strong enough</w:t>
      </w:r>
      <w:r>
        <w:t>,</w:t>
      </w:r>
      <w:r w:rsidR="00507528" w:rsidRPr="00507528">
        <w:t xml:space="preserve"> it could be a lack of ovulation </w:t>
      </w:r>
      <w:r>
        <w:t>(</w:t>
      </w:r>
      <w:r w:rsidR="00507528" w:rsidRPr="00507528">
        <w:t>if you're not ovulating you can't get pregnant</w:t>
      </w:r>
      <w:r>
        <w:t>).</w:t>
      </w:r>
      <w:r w:rsidR="00507528" w:rsidRPr="00507528">
        <w:t xml:space="preserve"> </w:t>
      </w:r>
      <w:r>
        <w:t>S</w:t>
      </w:r>
      <w:r w:rsidR="00507528" w:rsidRPr="00507528">
        <w:t>o that's really key</w:t>
      </w:r>
      <w:r>
        <w:t>. W</w:t>
      </w:r>
      <w:r w:rsidR="00507528" w:rsidRPr="00507528">
        <w:t>e can also identify other health issues that might interfere with a pregnancy or a healthy baby</w:t>
      </w:r>
      <w:r>
        <w:t>. W</w:t>
      </w:r>
      <w:r w:rsidR="00507528" w:rsidRPr="00507528">
        <w:t>e can do a targeted hormone evaluation</w:t>
      </w:r>
      <w:r>
        <w:t>.</w:t>
      </w:r>
      <w:r w:rsidR="00507528" w:rsidRPr="00507528">
        <w:t xml:space="preserve"> </w:t>
      </w:r>
      <w:r>
        <w:t>D</w:t>
      </w:r>
      <w:r w:rsidR="00507528" w:rsidRPr="00507528">
        <w:t xml:space="preserve">oing </w:t>
      </w:r>
      <w:r>
        <w:t>l</w:t>
      </w:r>
      <w:r w:rsidR="00507528" w:rsidRPr="00507528">
        <w:t>abs is out of my scope but I have lots of connections and could refer you to someone if we need to test</w:t>
      </w:r>
      <w:r>
        <w:t>. B</w:t>
      </w:r>
      <w:r w:rsidR="00507528" w:rsidRPr="00507528">
        <w:t>ut even with basic charting you can often identify which specific hormones need some assistance</w:t>
      </w:r>
      <w:r>
        <w:t>.</w:t>
      </w:r>
      <w:r w:rsidR="00507528" w:rsidRPr="00507528">
        <w:t xml:space="preserve"> </w:t>
      </w:r>
      <w:r>
        <w:t>A</w:t>
      </w:r>
      <w:r w:rsidR="00507528" w:rsidRPr="00507528">
        <w:t xml:space="preserve">nd then also uterine positioning </w:t>
      </w:r>
      <w:r>
        <w:t xml:space="preserve">we </w:t>
      </w:r>
      <w:r w:rsidR="00507528" w:rsidRPr="00507528">
        <w:t>can figure out</w:t>
      </w:r>
      <w:r>
        <w:t>—because that also can affect a</w:t>
      </w:r>
      <w:r w:rsidR="00507528" w:rsidRPr="00507528">
        <w:t xml:space="preserve"> pregnancy</w:t>
      </w:r>
      <w:r>
        <w:t>—</w:t>
      </w:r>
      <w:r w:rsidR="00507528" w:rsidRPr="00507528">
        <w:t>depending on how your blood looks when you're bleeding or what kind of pain as well and get extra help from a professional if needed</w:t>
      </w:r>
      <w:r>
        <w:t>.</w:t>
      </w:r>
    </w:p>
    <w:p w14:paraId="668CD259" w14:textId="4E745B05" w:rsidR="00F468B1" w:rsidRDefault="00F468B1" w:rsidP="007B034C">
      <w:pPr>
        <w:pStyle w:val="BodyText"/>
        <w:ind w:firstLine="0"/>
      </w:pPr>
      <w:r>
        <w:t>[next slide: titled Other Life Passages Where Charting Serves Us]</w:t>
      </w:r>
    </w:p>
    <w:p w14:paraId="78594E0F" w14:textId="77777777" w:rsidR="00F468B1" w:rsidRDefault="00F468B1" w:rsidP="007B034C">
      <w:pPr>
        <w:pStyle w:val="BodyText"/>
        <w:ind w:firstLine="0"/>
      </w:pPr>
      <w:r>
        <w:lastRenderedPageBreak/>
        <w:t>And</w:t>
      </w:r>
      <w:r w:rsidR="00507528" w:rsidRPr="00507528">
        <w:t xml:space="preserve"> to finish off I just want to share some other reasons that charting can be helpful to us</w:t>
      </w:r>
      <w:r>
        <w:t>. Menarc</w:t>
      </w:r>
      <w:r w:rsidR="00507528" w:rsidRPr="00507528">
        <w:t>h</w:t>
      </w:r>
      <w:r>
        <w:t>e,</w:t>
      </w:r>
      <w:r w:rsidR="00507528" w:rsidRPr="00507528">
        <w:t xml:space="preserve"> or our first </w:t>
      </w:r>
      <w:r>
        <w:t>bleed—</w:t>
      </w:r>
      <w:r w:rsidR="00507528" w:rsidRPr="00507528">
        <w:t>so those of you taking this class have probably been bleeding for several years now</w:t>
      </w:r>
      <w:r>
        <w:t>,</w:t>
      </w:r>
      <w:r w:rsidR="00507528" w:rsidRPr="00507528">
        <w:t xml:space="preserve"> but if you have a niece a daughter or sister who's going through it having this knowledge to me really helpful to them</w:t>
      </w:r>
      <w:r>
        <w:t>,</w:t>
      </w:r>
      <w:r w:rsidR="00507528" w:rsidRPr="00507528">
        <w:t xml:space="preserve"> so it's </w:t>
      </w:r>
      <w:r>
        <w:t xml:space="preserve">a </w:t>
      </w:r>
      <w:r w:rsidR="00507528" w:rsidRPr="00507528">
        <w:t xml:space="preserve">pretty selfless </w:t>
      </w:r>
      <w:r>
        <w:t>thing to learn and to share with the other women, young women, in our lives.</w:t>
      </w:r>
    </w:p>
    <w:p w14:paraId="069A51BC" w14:textId="77777777" w:rsidR="00F468B1" w:rsidRDefault="00F468B1" w:rsidP="007B034C">
      <w:pPr>
        <w:pStyle w:val="BodyText"/>
        <w:ind w:firstLine="0"/>
      </w:pPr>
      <w:r>
        <w:t xml:space="preserve">Coming off of hormonal </w:t>
      </w:r>
      <w:r w:rsidR="00507528" w:rsidRPr="00507528">
        <w:t>contraception also is a great time to be charting and just see your progress as your body comes back to itself</w:t>
      </w:r>
      <w:r>
        <w:t xml:space="preserve">. </w:t>
      </w:r>
    </w:p>
    <w:p w14:paraId="0898C2A3" w14:textId="77777777" w:rsidR="00F468B1" w:rsidRDefault="00F468B1" w:rsidP="007B034C">
      <w:pPr>
        <w:pStyle w:val="BodyText"/>
        <w:ind w:firstLine="0"/>
      </w:pPr>
      <w:r>
        <w:t>Anovulatory cycles. So,</w:t>
      </w:r>
      <w:r w:rsidR="00507528" w:rsidRPr="00507528">
        <w:t xml:space="preserve"> many women who are experiencing PCOS for example and not ovulating on a regular basis charting is a great way to first off identify which Cycles you're ovulating and not ovulating</w:t>
      </w:r>
      <w:r>
        <w:t>. O</w:t>
      </w:r>
      <w:r w:rsidR="00507528" w:rsidRPr="00507528">
        <w:t xml:space="preserve">vulation is an important physiological process that keeps us healthy and so being able to know that you're not ovulating and then really get to the root cause can be physically </w:t>
      </w:r>
      <w:r>
        <w:t>life changing</w:t>
      </w:r>
      <w:r w:rsidR="00507528" w:rsidRPr="00507528">
        <w:t xml:space="preserve"> and important</w:t>
      </w:r>
      <w:r>
        <w:t>.</w:t>
      </w:r>
      <w:r w:rsidR="00507528" w:rsidRPr="00507528">
        <w:t xml:space="preserve"> and </w:t>
      </w:r>
      <w:proofErr w:type="gramStart"/>
      <w:r w:rsidR="00507528" w:rsidRPr="00507528">
        <w:t>al</w:t>
      </w:r>
      <w:r>
        <w:t>s</w:t>
      </w:r>
      <w:r w:rsidR="00507528" w:rsidRPr="00507528">
        <w:t>o</w:t>
      </w:r>
      <w:proofErr w:type="gramEnd"/>
      <w:r w:rsidR="00507528" w:rsidRPr="00507528">
        <w:t xml:space="preserve"> if you're trying to get pregnant it's important to know that kind of a thing so you're not trying </w:t>
      </w:r>
      <w:r>
        <w:t xml:space="preserve">in vain </w:t>
      </w:r>
      <w:r w:rsidR="00507528" w:rsidRPr="00507528">
        <w:t>for example</w:t>
      </w:r>
      <w:r>
        <w:t>,</w:t>
      </w:r>
      <w:r w:rsidR="00507528" w:rsidRPr="00507528">
        <w:t xml:space="preserve"> </w:t>
      </w:r>
      <w:r>
        <w:t>and</w:t>
      </w:r>
      <w:r w:rsidR="00507528" w:rsidRPr="00507528">
        <w:t xml:space="preserve"> taking care of what needs me taking care of</w:t>
      </w:r>
      <w:r>
        <w:t>.</w:t>
      </w:r>
    </w:p>
    <w:p w14:paraId="26488C63" w14:textId="77777777" w:rsidR="00F468B1" w:rsidRDefault="00F468B1" w:rsidP="007B034C">
      <w:pPr>
        <w:pStyle w:val="BodyText"/>
        <w:ind w:firstLine="0"/>
      </w:pPr>
      <w:r>
        <w:t>I</w:t>
      </w:r>
      <w:r w:rsidR="00507528" w:rsidRPr="00507528">
        <w:t>nsemination or assisted reproductive Technologies</w:t>
      </w:r>
      <w:r>
        <w:t>. S</w:t>
      </w:r>
      <w:r w:rsidR="00507528" w:rsidRPr="00507528">
        <w:t>o even i</w:t>
      </w:r>
      <w:r>
        <w:t>f—</w:t>
      </w:r>
      <w:r w:rsidR="00507528" w:rsidRPr="00507528">
        <w:t>let's say you chart and after turning for months you're still not ovulating maybe or you have a blocked t</w:t>
      </w:r>
      <w:r>
        <w:t>ube,</w:t>
      </w:r>
      <w:r w:rsidR="00507528" w:rsidRPr="00507528">
        <w:t xml:space="preserve"> you implemented all the lifestyle changes you can think of or can handle </w:t>
      </w:r>
      <w:r>
        <w:t>a</w:t>
      </w:r>
      <w:r w:rsidR="00507528" w:rsidRPr="00507528">
        <w:t>t this time in your life and so you decide to go through IVF where I get an IUI or something like that</w:t>
      </w:r>
      <w:r>
        <w:t>.</w:t>
      </w:r>
      <w:r w:rsidR="00507528" w:rsidRPr="00507528">
        <w:t xml:space="preserve"> </w:t>
      </w:r>
      <w:r>
        <w:t>C</w:t>
      </w:r>
      <w:r w:rsidR="00507528" w:rsidRPr="00507528">
        <w:t>arting can still help you because you're better prepared</w:t>
      </w:r>
      <w:r>
        <w:t>,</w:t>
      </w:r>
      <w:r w:rsidR="00507528" w:rsidRPr="00507528">
        <w:t xml:space="preserve"> you know where you're at your cycle</w:t>
      </w:r>
      <w:r>
        <w:t>,</w:t>
      </w:r>
      <w:r w:rsidR="00507528" w:rsidRPr="00507528">
        <w:t xml:space="preserve"> you're more mentally prepared because you know what's going on with your cycle</w:t>
      </w:r>
      <w:r>
        <w:t>,</w:t>
      </w:r>
      <w:r w:rsidR="00507528" w:rsidRPr="00507528">
        <w:t xml:space="preserve"> and so you can come to your provider for example with better informatio</w:t>
      </w:r>
      <w:r>
        <w:t>n.</w:t>
      </w:r>
    </w:p>
    <w:p w14:paraId="6933B97C" w14:textId="77777777" w:rsidR="00F468B1" w:rsidRDefault="00F468B1" w:rsidP="007B034C">
      <w:pPr>
        <w:pStyle w:val="BodyText"/>
        <w:ind w:firstLine="0"/>
      </w:pPr>
      <w:proofErr w:type="gramStart"/>
      <w:r>
        <w:t>A</w:t>
      </w:r>
      <w:r w:rsidR="00507528" w:rsidRPr="00507528">
        <w:t>lso</w:t>
      </w:r>
      <w:proofErr w:type="gramEnd"/>
      <w:r w:rsidR="00507528" w:rsidRPr="00507528">
        <w:t xml:space="preserve"> with time and travel let's say you want to go on trip and knowing your cycles and knowing what affects your </w:t>
      </w:r>
      <w:r>
        <w:t>c</w:t>
      </w:r>
      <w:r w:rsidR="00507528" w:rsidRPr="00507528">
        <w:t xml:space="preserve">ycles can help you plan those better because no one wants to go to the beach </w:t>
      </w:r>
      <w:r>
        <w:t>while they’re on their period.</w:t>
      </w:r>
    </w:p>
    <w:p w14:paraId="4D0E9C3A" w14:textId="770F1764" w:rsidR="00F468B1" w:rsidRDefault="00F468B1" w:rsidP="007B034C">
      <w:pPr>
        <w:pStyle w:val="BodyText"/>
        <w:ind w:firstLine="0"/>
      </w:pPr>
      <w:r>
        <w:t>M</w:t>
      </w:r>
      <w:r w:rsidR="00507528" w:rsidRPr="00507528">
        <w:t>anaging</w:t>
      </w:r>
      <w:r>
        <w:t xml:space="preserve"> chronic vaginal</w:t>
      </w:r>
      <w:r w:rsidR="00507528" w:rsidRPr="00507528">
        <w:t xml:space="preserve"> infections</w:t>
      </w:r>
      <w:r>
        <w:t>.</w:t>
      </w:r>
      <w:r w:rsidR="00507528" w:rsidRPr="00507528">
        <w:t xml:space="preserve"> </w:t>
      </w:r>
      <w:r>
        <w:t>O</w:t>
      </w:r>
      <w:r w:rsidR="00507528" w:rsidRPr="00507528">
        <w:t xml:space="preserve">ften those are patterned with the menstrual cycle so there might be a </w:t>
      </w:r>
      <w:r>
        <w:t>time of your</w:t>
      </w:r>
      <w:r w:rsidR="00507528" w:rsidRPr="00507528">
        <w:t xml:space="preserve"> cycle you tend to get your yeast infections</w:t>
      </w:r>
      <w:r>
        <w:t>,</w:t>
      </w:r>
      <w:r w:rsidR="00507528" w:rsidRPr="00507528">
        <w:t xml:space="preserve"> so knowing your cycle and charting those patterns can help you avoid other issues</w:t>
      </w:r>
      <w:r>
        <w:t>, and that kind of goes</w:t>
      </w:r>
      <w:r w:rsidR="00507528" w:rsidRPr="00507528">
        <w:t xml:space="preserve"> with the next point</w:t>
      </w:r>
      <w:r>
        <w:t>.</w:t>
      </w:r>
    </w:p>
    <w:p w14:paraId="40F432D0" w14:textId="203389E1" w:rsidR="00F468B1" w:rsidRDefault="00F468B1" w:rsidP="007B034C">
      <w:pPr>
        <w:pStyle w:val="BodyText"/>
        <w:ind w:firstLine="0"/>
      </w:pPr>
      <w:r>
        <w:t>A</w:t>
      </w:r>
      <w:r w:rsidR="00507528" w:rsidRPr="00507528">
        <w:t>nd the menopausal transition</w:t>
      </w:r>
      <w:r>
        <w:t>.</w:t>
      </w:r>
      <w:r w:rsidR="00507528" w:rsidRPr="00507528">
        <w:t xml:space="preserve"> </w:t>
      </w:r>
      <w:r>
        <w:t>I</w:t>
      </w:r>
      <w:r w:rsidR="00507528" w:rsidRPr="00507528">
        <w:t>t's not like between avoid the hard things of the menopausal transition</w:t>
      </w:r>
      <w:r>
        <w:t>,</w:t>
      </w:r>
      <w:r w:rsidR="00507528" w:rsidRPr="00507528">
        <w:t xml:space="preserve"> but by charting you are at least </w:t>
      </w:r>
      <w:r>
        <w:t>more in tune and can</w:t>
      </w:r>
      <w:r w:rsidR="00507528" w:rsidRPr="00507528">
        <w:t xml:space="preserve"> better serve Yourself as you're going through an important change</w:t>
      </w:r>
      <w:r>
        <w:t>.</w:t>
      </w:r>
    </w:p>
    <w:p w14:paraId="743D34EF" w14:textId="600062E3" w:rsidR="00F468B1" w:rsidRDefault="00F468B1" w:rsidP="007B034C">
      <w:pPr>
        <w:pStyle w:val="BodyText"/>
        <w:ind w:firstLine="0"/>
      </w:pPr>
      <w:r>
        <w:t>[next slide: the iceberg of women’s menstrual experience]</w:t>
      </w:r>
      <w:bookmarkStart w:id="0" w:name="_GoBack"/>
      <w:bookmarkEnd w:id="0"/>
    </w:p>
    <w:p w14:paraId="166E19A3" w14:textId="17151E2E" w:rsidR="00C15FB9" w:rsidRPr="007B034C" w:rsidRDefault="00F468B1" w:rsidP="007B034C">
      <w:pPr>
        <w:pStyle w:val="BodyText"/>
        <w:ind w:firstLine="0"/>
      </w:pPr>
      <w:r>
        <w:t>S</w:t>
      </w:r>
      <w:r w:rsidR="00507528" w:rsidRPr="00507528">
        <w:t>o that is the essence of fertility awareness</w:t>
      </w:r>
      <w:r>
        <w:t>.</w:t>
      </w:r>
      <w:r w:rsidR="00507528" w:rsidRPr="00507528">
        <w:t xml:space="preserve"> I hope this video was helpful and I hope to see you in a class with me soon.</w:t>
      </w:r>
      <w:r w:rsidR="00C15FB9">
        <w:br/>
      </w:r>
    </w:p>
    <w:sectPr w:rsidR="00C15FB9" w:rsidRPr="007B034C" w:rsidSect="00A72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4C"/>
    <w:rsid w:val="00161883"/>
    <w:rsid w:val="00407514"/>
    <w:rsid w:val="004A43F7"/>
    <w:rsid w:val="00507528"/>
    <w:rsid w:val="0054770F"/>
    <w:rsid w:val="00591705"/>
    <w:rsid w:val="007B034C"/>
    <w:rsid w:val="00A04D22"/>
    <w:rsid w:val="00A726B4"/>
    <w:rsid w:val="00AE547A"/>
    <w:rsid w:val="00C15FB9"/>
    <w:rsid w:val="00CC2B8B"/>
    <w:rsid w:val="00D47D60"/>
    <w:rsid w:val="00D95D9F"/>
    <w:rsid w:val="00DA2BA4"/>
    <w:rsid w:val="00F4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92D0F"/>
  <w15:chartTrackingRefBased/>
  <w15:docId w15:val="{AF2E7F0F-D886-BB47-935E-94F8C2F5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Chapter"/>
    <w:next w:val="BodyText"/>
    <w:qFormat/>
    <w:rsid w:val="00A04D22"/>
    <w:pPr>
      <w:ind w:firstLine="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Italics"/>
    <w:basedOn w:val="DefaultParagraphFont"/>
    <w:uiPriority w:val="19"/>
    <w:qFormat/>
    <w:rsid w:val="0054770F"/>
    <w:rPr>
      <w:rFonts w:ascii="Adobe Garamond Pro" w:hAnsi="Adobe Garamond Pro"/>
      <w:i/>
      <w:iCs/>
      <w:color w:val="000000" w:themeColor="text1"/>
    </w:rPr>
  </w:style>
  <w:style w:type="paragraph" w:styleId="BodyText">
    <w:name w:val="Body Text"/>
    <w:basedOn w:val="Normal"/>
    <w:link w:val="BodyTextChar"/>
    <w:uiPriority w:val="99"/>
    <w:unhideWhenUsed/>
    <w:rsid w:val="00A04D22"/>
    <w:pPr>
      <w:spacing w:after="120"/>
    </w:pPr>
  </w:style>
  <w:style w:type="character" w:customStyle="1" w:styleId="BodyTextChar">
    <w:name w:val="Body Text Char"/>
    <w:basedOn w:val="DefaultParagraphFont"/>
    <w:link w:val="BodyText"/>
    <w:uiPriority w:val="99"/>
    <w:rsid w:val="00A0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Peterson</dc:creator>
  <cp:keywords/>
  <dc:description/>
  <cp:lastModifiedBy>Nikki Peterson</cp:lastModifiedBy>
  <cp:revision>4</cp:revision>
  <dcterms:created xsi:type="dcterms:W3CDTF">2026-05-09T03:37:00Z</dcterms:created>
  <dcterms:modified xsi:type="dcterms:W3CDTF">2026-05-16T19:16:00Z</dcterms:modified>
</cp:coreProperties>
</file>